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F38A2" w14:textId="44D581DD" w:rsidR="00A043C9" w:rsidRPr="00E43F72" w:rsidRDefault="00EC5C08">
      <w:pPr>
        <w:rPr>
          <w:rFonts w:ascii="Letter-join No-Lead 8" w:hAnsi="Letter-join No-Lead 8"/>
          <w:b/>
          <w:sz w:val="28"/>
          <w:u w:val="single"/>
        </w:rPr>
      </w:pPr>
      <w:r>
        <w:rPr>
          <w:rFonts w:ascii="Letter-join No-Lead 8" w:hAnsi="Letter-join No-Lead 8"/>
          <w:b/>
          <w:sz w:val="28"/>
          <w:u w:val="single"/>
        </w:rPr>
        <w:t>Thursday 23</w:t>
      </w:r>
      <w:bookmarkStart w:id="0" w:name="_GoBack"/>
      <w:bookmarkEnd w:id="0"/>
      <w:r w:rsidR="00F80923">
        <w:rPr>
          <w:rFonts w:ascii="Letter-join No-Lead 8" w:hAnsi="Letter-join No-Lead 8"/>
          <w:b/>
          <w:sz w:val="28"/>
          <w:u w:val="single"/>
        </w:rPr>
        <w:t>/04</w:t>
      </w:r>
      <w:r w:rsidR="00E43F72" w:rsidRPr="00E43F72">
        <w:rPr>
          <w:rFonts w:ascii="Letter-join No-Lead 8" w:hAnsi="Letter-join No-Lead 8"/>
          <w:b/>
          <w:sz w:val="28"/>
          <w:u w:val="single"/>
        </w:rPr>
        <w:t>/2020</w:t>
      </w:r>
    </w:p>
    <w:p w14:paraId="2664800F" w14:textId="77777777" w:rsidR="00AB38B4" w:rsidRDefault="00AB38B4">
      <w:pPr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Hello</w:t>
      </w:r>
      <w:r w:rsidR="00E43F72" w:rsidRPr="00E43F72">
        <w:rPr>
          <w:rFonts w:ascii="Letter-join No-Lead 8" w:hAnsi="Letter-join No-Lead 8"/>
          <w:sz w:val="28"/>
        </w:rPr>
        <w:t xml:space="preserve"> everybody! </w:t>
      </w:r>
      <w:r>
        <w:rPr>
          <w:rFonts w:ascii="Letter-join No-Lead 8" w:hAnsi="Letter-join No-Lead 8"/>
          <w:sz w:val="28"/>
        </w:rPr>
        <w:t>Miss Dattani here, I hope you are all safe and well.</w:t>
      </w:r>
    </w:p>
    <w:p w14:paraId="19EB030C" w14:textId="266A117B" w:rsidR="00253661" w:rsidRDefault="00BC691F">
      <w:pPr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 xml:space="preserve">Today, we will be revisiting </w:t>
      </w:r>
      <w:r w:rsidR="00D44CCB">
        <w:rPr>
          <w:rFonts w:ascii="Letter-join No-Lead 8" w:hAnsi="Letter-join No-Lead 8"/>
          <w:sz w:val="28"/>
        </w:rPr>
        <w:t xml:space="preserve">identifying multiples </w:t>
      </w:r>
      <w:r w:rsidR="00164C95">
        <w:rPr>
          <w:rFonts w:ascii="Letter-join No-Lead 8" w:hAnsi="Letter-join No-Lead 8"/>
          <w:sz w:val="28"/>
        </w:rPr>
        <w:t xml:space="preserve"> </w:t>
      </w:r>
    </w:p>
    <w:p w14:paraId="4CEC6403" w14:textId="249F9A31" w:rsidR="00E43F72" w:rsidRDefault="00E43F72">
      <w:pPr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Your task is differentiated two ways:</w:t>
      </w:r>
    </w:p>
    <w:p w14:paraId="23C593AB" w14:textId="29906966" w:rsidR="00E43F72" w:rsidRDefault="00E43F72">
      <w:pPr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-Section</w:t>
      </w:r>
      <w:r w:rsidR="00471FF5">
        <w:rPr>
          <w:rFonts w:ascii="Letter-join No-Lead 8" w:hAnsi="Letter-join No-Lead 8"/>
          <w:sz w:val="28"/>
        </w:rPr>
        <w:t xml:space="preserve"> A is suited for one star (blue and</w:t>
      </w:r>
      <w:r>
        <w:rPr>
          <w:rFonts w:ascii="Letter-join No-Lead 8" w:hAnsi="Letter-join No-Lead 8"/>
          <w:sz w:val="28"/>
        </w:rPr>
        <w:t xml:space="preserve"> green) </w:t>
      </w:r>
    </w:p>
    <w:p w14:paraId="6DBED305" w14:textId="2A2A3B93" w:rsidR="00E43F72" w:rsidRDefault="00E43F72">
      <w:pPr>
        <w:rPr>
          <w:rFonts w:ascii="Letter-join No-Lead 8" w:hAnsi="Letter-join No-Lead 8"/>
          <w:sz w:val="28"/>
        </w:rPr>
      </w:pPr>
      <w:r>
        <w:rPr>
          <w:rFonts w:ascii="Letter-join No-Lead 8" w:hAnsi="Letter-join No-Lead 8"/>
          <w:sz w:val="28"/>
        </w:rPr>
        <w:t>-Section B is suited for two and three star (</w:t>
      </w:r>
      <w:r w:rsidR="00471FF5">
        <w:rPr>
          <w:rFonts w:ascii="Letter-join No-Lead 8" w:hAnsi="Letter-join No-Lead 8"/>
          <w:sz w:val="28"/>
        </w:rPr>
        <w:t xml:space="preserve">yellow, </w:t>
      </w:r>
      <w:r>
        <w:rPr>
          <w:rFonts w:ascii="Letter-join No-Lead 8" w:hAnsi="Letter-join No-Lead 8"/>
          <w:sz w:val="28"/>
        </w:rPr>
        <w:t xml:space="preserve">orange and red table) </w:t>
      </w:r>
    </w:p>
    <w:p w14:paraId="25F91C6B" w14:textId="0209EB53" w:rsidR="00A27744" w:rsidRDefault="00D44CCB" w:rsidP="00D44CCB">
      <w:pPr>
        <w:rPr>
          <w:rFonts w:ascii="Letter-join No-Lead 8" w:hAnsi="Letter-join No-Lead 8"/>
          <w:color w:val="FF0000"/>
          <w:sz w:val="28"/>
        </w:rPr>
      </w:pPr>
      <w:r>
        <w:rPr>
          <w:rFonts w:ascii="Letter-join No-Lead 8" w:hAnsi="Letter-join No-Lead 8"/>
          <w:color w:val="FF0000"/>
          <w:sz w:val="28"/>
        </w:rPr>
        <w:t xml:space="preserve">A multiple is a number which would appear in the timetables of a number, For example, </w:t>
      </w:r>
    </w:p>
    <w:p w14:paraId="33DC1F9F" w14:textId="54A40A43" w:rsidR="00D44CCB" w:rsidRDefault="00D44CCB" w:rsidP="00D44CCB">
      <w:pPr>
        <w:rPr>
          <w:rFonts w:ascii="Letter-join No-Lead 8" w:hAnsi="Letter-join No-Lead 8"/>
          <w:color w:val="FF0000"/>
          <w:sz w:val="28"/>
        </w:rPr>
      </w:pPr>
      <w:r>
        <w:rPr>
          <w:rFonts w:ascii="Letter-join No-Lead 8" w:hAnsi="Letter-join No-Lead 8"/>
          <w:color w:val="FF0000"/>
          <w:sz w:val="28"/>
        </w:rPr>
        <w:t>Multiples of 3 are: 3, 6, 9, 12, 15, 18…</w:t>
      </w:r>
    </w:p>
    <w:p w14:paraId="342A8C79" w14:textId="5D524F08" w:rsidR="00D44CCB" w:rsidRDefault="00D44CCB" w:rsidP="00D44CCB">
      <w:pPr>
        <w:rPr>
          <w:rFonts w:ascii="Letter-join No-Lead 8" w:hAnsi="Letter-join No-Lead 8"/>
          <w:color w:val="FF0000"/>
          <w:sz w:val="28"/>
        </w:rPr>
      </w:pPr>
      <w:r>
        <w:rPr>
          <w:rFonts w:ascii="Letter-join No-Lead 8" w:hAnsi="Letter-join No-Lead 8"/>
          <w:color w:val="FF0000"/>
          <w:sz w:val="28"/>
        </w:rPr>
        <w:t>You don’t always need to use the timestables, you can also multiply a number to find a multiple</w:t>
      </w:r>
    </w:p>
    <w:p w14:paraId="39AECB36" w14:textId="1553F801" w:rsidR="00D44CCB" w:rsidRDefault="00D44CCB" w:rsidP="00D44CCB">
      <w:pPr>
        <w:rPr>
          <w:rFonts w:ascii="Letter-join No-Lead 8" w:hAnsi="Letter-join No-Lead 8"/>
          <w:color w:val="FF0000"/>
          <w:sz w:val="28"/>
        </w:rPr>
      </w:pPr>
      <w:r>
        <w:rPr>
          <w:rFonts w:ascii="Letter-join No-Lead 8" w:hAnsi="Letter-join No-Lead 8"/>
          <w:color w:val="FF0000"/>
          <w:sz w:val="28"/>
        </w:rPr>
        <w:t>E.g. 3 x 100=300 so 300 is a multiple of 3 too</w:t>
      </w:r>
    </w:p>
    <w:p w14:paraId="515E07A4" w14:textId="73F81833" w:rsidR="00D44CCB" w:rsidRDefault="00D44CCB" w:rsidP="00D44CCB">
      <w:pPr>
        <w:rPr>
          <w:rFonts w:ascii="Letter-join No-Lead 8" w:hAnsi="Letter-join No-Lead 8"/>
          <w:color w:val="000000" w:themeColor="text1"/>
          <w:sz w:val="28"/>
        </w:rPr>
      </w:pPr>
      <w:r w:rsidRPr="00D44CCB">
        <w:rPr>
          <w:rFonts w:ascii="Letter-join No-Lead 8" w:hAnsi="Letter-join No-Lead 8"/>
          <w:color w:val="000000" w:themeColor="text1"/>
          <w:sz w:val="28"/>
        </w:rPr>
        <w:t xml:space="preserve">Section A </w:t>
      </w:r>
    </w:p>
    <w:p w14:paraId="0FC563A0" w14:textId="41687E16" w:rsidR="00D44CCB" w:rsidRDefault="00D44CCB" w:rsidP="00D44CCB">
      <w:p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 xml:space="preserve">Write down the first 10 multiples of: </w:t>
      </w:r>
    </w:p>
    <w:p w14:paraId="60B9D7D3" w14:textId="53E469CA" w:rsidR="00D44CCB" w:rsidRDefault="00D44CCB" w:rsidP="00D44CCB">
      <w:pPr>
        <w:pStyle w:val="ListParagraph"/>
        <w:numPr>
          <w:ilvl w:val="0"/>
          <w:numId w:val="22"/>
        </w:num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3</w:t>
      </w:r>
    </w:p>
    <w:p w14:paraId="7CBB4F15" w14:textId="7FA42CD8" w:rsidR="00D44CCB" w:rsidRDefault="00D44CCB" w:rsidP="00D44CCB">
      <w:pPr>
        <w:pStyle w:val="ListParagraph"/>
        <w:numPr>
          <w:ilvl w:val="0"/>
          <w:numId w:val="22"/>
        </w:num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4</w:t>
      </w:r>
    </w:p>
    <w:p w14:paraId="585965FC" w14:textId="39CFEF27" w:rsidR="00D44CCB" w:rsidRDefault="00D44CCB" w:rsidP="00D44CCB">
      <w:pPr>
        <w:pStyle w:val="ListParagraph"/>
        <w:numPr>
          <w:ilvl w:val="0"/>
          <w:numId w:val="22"/>
        </w:num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6</w:t>
      </w:r>
    </w:p>
    <w:p w14:paraId="79168381" w14:textId="31B32FC8" w:rsidR="00D44CCB" w:rsidRDefault="00D44CCB" w:rsidP="00D44CCB">
      <w:pPr>
        <w:pStyle w:val="ListParagraph"/>
        <w:numPr>
          <w:ilvl w:val="0"/>
          <w:numId w:val="22"/>
        </w:num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9</w:t>
      </w:r>
    </w:p>
    <w:p w14:paraId="423CE066" w14:textId="37206006" w:rsidR="00D44CCB" w:rsidRDefault="00D44CCB" w:rsidP="00D44CCB">
      <w:pPr>
        <w:pStyle w:val="ListParagraph"/>
        <w:numPr>
          <w:ilvl w:val="0"/>
          <w:numId w:val="22"/>
        </w:num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5</w:t>
      </w:r>
    </w:p>
    <w:p w14:paraId="7010A14A" w14:textId="67C8B64D" w:rsidR="00D44CCB" w:rsidRDefault="00D44CCB" w:rsidP="00D44CCB">
      <w:p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Write whether these statements are true or false:</w:t>
      </w:r>
    </w:p>
    <w:p w14:paraId="1A069958" w14:textId="1B2C4701" w:rsidR="00D44CCB" w:rsidRDefault="00D44CCB" w:rsidP="00D44CCB">
      <w:pPr>
        <w:pStyle w:val="ListParagraph"/>
        <w:numPr>
          <w:ilvl w:val="0"/>
          <w:numId w:val="23"/>
        </w:num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78 is a multiple of 2</w:t>
      </w:r>
    </w:p>
    <w:p w14:paraId="0CACA1C5" w14:textId="1FE558EB" w:rsidR="00D44CCB" w:rsidRDefault="004F0E36" w:rsidP="00D44CCB">
      <w:pPr>
        <w:pStyle w:val="ListParagraph"/>
        <w:numPr>
          <w:ilvl w:val="0"/>
          <w:numId w:val="23"/>
        </w:num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25 is a multiple of 3</w:t>
      </w:r>
    </w:p>
    <w:p w14:paraId="3C90ED30" w14:textId="10FF188F" w:rsidR="004F0E36" w:rsidRDefault="004F0E36" w:rsidP="00D44CCB">
      <w:pPr>
        <w:pStyle w:val="ListParagraph"/>
        <w:numPr>
          <w:ilvl w:val="0"/>
          <w:numId w:val="23"/>
        </w:num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48 is a multiple of 4</w:t>
      </w:r>
    </w:p>
    <w:p w14:paraId="255DD502" w14:textId="7C7D4508" w:rsidR="004F0E36" w:rsidRDefault="004F0E36" w:rsidP="00D44CCB">
      <w:pPr>
        <w:pStyle w:val="ListParagraph"/>
        <w:numPr>
          <w:ilvl w:val="0"/>
          <w:numId w:val="23"/>
        </w:num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95 is a multiple of 5</w:t>
      </w:r>
    </w:p>
    <w:p w14:paraId="6CCE2E9A" w14:textId="76BDAA11" w:rsidR="004F0E36" w:rsidRDefault="004F0E36" w:rsidP="00D44CCB">
      <w:pPr>
        <w:pStyle w:val="ListParagraph"/>
        <w:numPr>
          <w:ilvl w:val="0"/>
          <w:numId w:val="23"/>
        </w:num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130 is a multiple of 10</w:t>
      </w:r>
    </w:p>
    <w:p w14:paraId="65324F5A" w14:textId="29307868" w:rsidR="004F0E36" w:rsidRDefault="004F0E36" w:rsidP="00D44CCB">
      <w:pPr>
        <w:pStyle w:val="ListParagraph"/>
        <w:numPr>
          <w:ilvl w:val="0"/>
          <w:numId w:val="23"/>
        </w:num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56 is multiple of 6</w:t>
      </w:r>
    </w:p>
    <w:p w14:paraId="43880513" w14:textId="49FD80D6" w:rsidR="004F0E36" w:rsidRDefault="004F0E36" w:rsidP="00D44CCB">
      <w:pPr>
        <w:pStyle w:val="ListParagraph"/>
        <w:numPr>
          <w:ilvl w:val="0"/>
          <w:numId w:val="23"/>
        </w:num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lastRenderedPageBreak/>
        <w:t>56 is a multiple of 7</w:t>
      </w:r>
    </w:p>
    <w:p w14:paraId="1D447AA5" w14:textId="3453633A" w:rsidR="004F0E36" w:rsidRPr="004F0E36" w:rsidRDefault="004F0E36" w:rsidP="004F0E36">
      <w:pPr>
        <w:ind w:left="360"/>
        <w:rPr>
          <w:rFonts w:ascii="Letter-join No-Lead 8" w:hAnsi="Letter-join No-Lead 8"/>
          <w:b/>
          <w:color w:val="000000" w:themeColor="text1"/>
          <w:sz w:val="28"/>
        </w:rPr>
      </w:pPr>
      <w:r w:rsidRPr="004F0E36">
        <w:rPr>
          <w:rFonts w:ascii="Letter-join No-Lead 8" w:hAnsi="Letter-join No-Lead 8"/>
          <w:b/>
          <w:color w:val="000000" w:themeColor="text1"/>
          <w:sz w:val="28"/>
        </w:rPr>
        <w:t xml:space="preserve">Section B </w:t>
      </w:r>
    </w:p>
    <w:p w14:paraId="7E12801C" w14:textId="1CA9E5D6" w:rsidR="004F0E36" w:rsidRDefault="004F0E36" w:rsidP="004F0E36">
      <w:pPr>
        <w:ind w:left="360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Write down the first ten multiples of :</w:t>
      </w:r>
    </w:p>
    <w:p w14:paraId="3CE2F82B" w14:textId="0F6FFD12" w:rsidR="004F0E36" w:rsidRDefault="004F0E36" w:rsidP="004F0E36">
      <w:pPr>
        <w:pStyle w:val="ListParagraph"/>
        <w:numPr>
          <w:ilvl w:val="0"/>
          <w:numId w:val="24"/>
        </w:num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7</w:t>
      </w:r>
    </w:p>
    <w:p w14:paraId="564C51C9" w14:textId="6DB97E2E" w:rsidR="004F0E36" w:rsidRDefault="004F0E36" w:rsidP="004F0E36">
      <w:pPr>
        <w:pStyle w:val="ListParagraph"/>
        <w:numPr>
          <w:ilvl w:val="0"/>
          <w:numId w:val="24"/>
        </w:num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15</w:t>
      </w:r>
    </w:p>
    <w:p w14:paraId="002A8D9F" w14:textId="79D8F146" w:rsidR="004F0E36" w:rsidRDefault="004F0E36" w:rsidP="004F0E36">
      <w:pPr>
        <w:pStyle w:val="ListParagraph"/>
        <w:numPr>
          <w:ilvl w:val="0"/>
          <w:numId w:val="24"/>
        </w:num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12</w:t>
      </w:r>
    </w:p>
    <w:p w14:paraId="12ACF3A2" w14:textId="613EE4AC" w:rsidR="004F0E36" w:rsidRDefault="004F0E36" w:rsidP="004F0E36">
      <w:pPr>
        <w:pStyle w:val="ListParagraph"/>
        <w:numPr>
          <w:ilvl w:val="0"/>
          <w:numId w:val="24"/>
        </w:num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100</w:t>
      </w:r>
    </w:p>
    <w:p w14:paraId="44D788B4" w14:textId="61DC9C4C" w:rsidR="004F0E36" w:rsidRDefault="004F0E36" w:rsidP="004F0E36">
      <w:pPr>
        <w:ind w:left="360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 xml:space="preserve">Write whether these statements are true or false </w:t>
      </w:r>
    </w:p>
    <w:p w14:paraId="676507F1" w14:textId="7D4B7938" w:rsidR="004F0E36" w:rsidRDefault="004F0E36" w:rsidP="004F0E36">
      <w:pPr>
        <w:pStyle w:val="ListParagraph"/>
        <w:numPr>
          <w:ilvl w:val="0"/>
          <w:numId w:val="25"/>
        </w:num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48 is a multiple of 3</w:t>
      </w:r>
    </w:p>
    <w:p w14:paraId="53765DBE" w14:textId="19E1CBFF" w:rsidR="004F0E36" w:rsidRDefault="004F0E36" w:rsidP="004F0E36">
      <w:pPr>
        <w:pStyle w:val="ListParagraph"/>
        <w:numPr>
          <w:ilvl w:val="0"/>
          <w:numId w:val="25"/>
        </w:num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152 is a multiple of 5</w:t>
      </w:r>
    </w:p>
    <w:p w14:paraId="065BC00B" w14:textId="4BBA4610" w:rsidR="004F0E36" w:rsidRDefault="004F0E36" w:rsidP="004F0E36">
      <w:pPr>
        <w:pStyle w:val="ListParagraph"/>
        <w:numPr>
          <w:ilvl w:val="0"/>
          <w:numId w:val="25"/>
        </w:num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42 is a multiple of 4</w:t>
      </w:r>
    </w:p>
    <w:p w14:paraId="441EB153" w14:textId="01F9BE23" w:rsidR="004F0E36" w:rsidRDefault="004F0E36" w:rsidP="004F0E36">
      <w:pPr>
        <w:pStyle w:val="ListParagraph"/>
        <w:numPr>
          <w:ilvl w:val="0"/>
          <w:numId w:val="25"/>
        </w:num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72 is a multiple 6</w:t>
      </w:r>
    </w:p>
    <w:p w14:paraId="64FFE30F" w14:textId="389070D3" w:rsidR="004F0E36" w:rsidRDefault="004F0E36" w:rsidP="004F0E36">
      <w:pPr>
        <w:pStyle w:val="ListParagraph"/>
        <w:numPr>
          <w:ilvl w:val="0"/>
          <w:numId w:val="25"/>
        </w:num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91 is a multiple of 7</w:t>
      </w:r>
    </w:p>
    <w:p w14:paraId="184512C4" w14:textId="282BA59F" w:rsidR="004F0E36" w:rsidRDefault="004F0E36" w:rsidP="004F0E36">
      <w:pPr>
        <w:pStyle w:val="ListParagraph"/>
        <w:numPr>
          <w:ilvl w:val="0"/>
          <w:numId w:val="25"/>
        </w:num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104 is a multiple of 8</w:t>
      </w:r>
    </w:p>
    <w:p w14:paraId="2D7D86B3" w14:textId="285C6DCB" w:rsidR="004F0E36" w:rsidRDefault="004F0E36" w:rsidP="004F0E36">
      <w:pPr>
        <w:pStyle w:val="ListParagraph"/>
        <w:numPr>
          <w:ilvl w:val="0"/>
          <w:numId w:val="25"/>
        </w:num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140 is a multiple of 20</w:t>
      </w:r>
    </w:p>
    <w:p w14:paraId="7CECCD76" w14:textId="3697E1D5" w:rsidR="004F0E36" w:rsidRDefault="004F0E36" w:rsidP="004F0E36">
      <w:pPr>
        <w:pStyle w:val="ListParagraph"/>
        <w:numPr>
          <w:ilvl w:val="0"/>
          <w:numId w:val="25"/>
        </w:num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510 is a multiple of 50</w:t>
      </w:r>
    </w:p>
    <w:p w14:paraId="7BBF8044" w14:textId="55C9CBB4" w:rsidR="004F0E36" w:rsidRDefault="004F0E36" w:rsidP="004F0E36">
      <w:pPr>
        <w:ind w:left="360"/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Which number is the odd one out</w:t>
      </w:r>
    </w:p>
    <w:p w14:paraId="399890BB" w14:textId="3B1F4B85" w:rsidR="004F0E36" w:rsidRDefault="004F0E36" w:rsidP="004F0E36">
      <w:pPr>
        <w:pStyle w:val="ListParagraph"/>
        <w:numPr>
          <w:ilvl w:val="0"/>
          <w:numId w:val="26"/>
        </w:num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Multiples of 5: 65, 130, 151, 115</w:t>
      </w:r>
    </w:p>
    <w:p w14:paraId="3AA0FE2A" w14:textId="1AA83E20" w:rsidR="004F0E36" w:rsidRDefault="004F0E36" w:rsidP="004F0E36">
      <w:pPr>
        <w:pStyle w:val="ListParagraph"/>
        <w:numPr>
          <w:ilvl w:val="0"/>
          <w:numId w:val="26"/>
        </w:num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>Multiples of 7: 74, 63, 140, 56</w:t>
      </w:r>
    </w:p>
    <w:p w14:paraId="4364003B" w14:textId="10533AA7" w:rsidR="004F0E36" w:rsidRPr="004F0E36" w:rsidRDefault="004F0E36" w:rsidP="004F0E36">
      <w:pPr>
        <w:pStyle w:val="ListParagraph"/>
        <w:numPr>
          <w:ilvl w:val="0"/>
          <w:numId w:val="26"/>
        </w:numPr>
        <w:rPr>
          <w:rFonts w:ascii="Letter-join No-Lead 8" w:hAnsi="Letter-join No-Lead 8"/>
          <w:color w:val="000000" w:themeColor="text1"/>
          <w:sz w:val="28"/>
        </w:rPr>
      </w:pPr>
      <w:r>
        <w:rPr>
          <w:rFonts w:ascii="Letter-join No-Lead 8" w:hAnsi="Letter-join No-Lead 8"/>
          <w:color w:val="000000" w:themeColor="text1"/>
          <w:sz w:val="28"/>
        </w:rPr>
        <w:t xml:space="preserve">Multiples of 8: 64, 88, 72, 84 </w:t>
      </w:r>
    </w:p>
    <w:p w14:paraId="6B1F2D9C" w14:textId="77777777" w:rsidR="00D44CCB" w:rsidRPr="00D44CCB" w:rsidRDefault="00D44CCB" w:rsidP="00D44CCB">
      <w:pPr>
        <w:rPr>
          <w:rFonts w:ascii="Letter-join No-Lead 8" w:hAnsi="Letter-join No-Lead 8"/>
          <w:color w:val="000000" w:themeColor="text1"/>
          <w:sz w:val="28"/>
        </w:rPr>
      </w:pPr>
    </w:p>
    <w:p w14:paraId="15304EE4" w14:textId="316A4087" w:rsidR="004839AB" w:rsidRPr="00D44CCB" w:rsidRDefault="004839AB" w:rsidP="00D44CCB">
      <w:pPr>
        <w:jc w:val="both"/>
        <w:rPr>
          <w:rFonts w:ascii="Letter-join No-Lead 8" w:hAnsi="Letter-join No-Lead 8"/>
          <w:color w:val="000000" w:themeColor="text1"/>
          <w:sz w:val="28"/>
        </w:rPr>
      </w:pPr>
    </w:p>
    <w:sectPr w:rsidR="004839AB" w:rsidRPr="00D44CCB" w:rsidSect="00E43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-join No-Lead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50B4"/>
    <w:multiLevelType w:val="hybridMultilevel"/>
    <w:tmpl w:val="0540AC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15A8D"/>
    <w:multiLevelType w:val="hybridMultilevel"/>
    <w:tmpl w:val="3FAADB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5D5D"/>
    <w:multiLevelType w:val="hybridMultilevel"/>
    <w:tmpl w:val="432684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05D98"/>
    <w:multiLevelType w:val="hybridMultilevel"/>
    <w:tmpl w:val="46409B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70C3E"/>
    <w:multiLevelType w:val="hybridMultilevel"/>
    <w:tmpl w:val="41885A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74254"/>
    <w:multiLevelType w:val="hybridMultilevel"/>
    <w:tmpl w:val="DCCC32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29AD"/>
    <w:multiLevelType w:val="hybridMultilevel"/>
    <w:tmpl w:val="155A9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71ED1"/>
    <w:multiLevelType w:val="hybridMultilevel"/>
    <w:tmpl w:val="D5CA54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5D17"/>
    <w:multiLevelType w:val="hybridMultilevel"/>
    <w:tmpl w:val="A14665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CAF"/>
    <w:multiLevelType w:val="hybridMultilevel"/>
    <w:tmpl w:val="5A46B93E"/>
    <w:lvl w:ilvl="0" w:tplc="6A76D0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2714DB"/>
    <w:multiLevelType w:val="hybridMultilevel"/>
    <w:tmpl w:val="845660A8"/>
    <w:lvl w:ilvl="0" w:tplc="C3F65F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B73B67"/>
    <w:multiLevelType w:val="hybridMultilevel"/>
    <w:tmpl w:val="76BA3C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2477"/>
    <w:multiLevelType w:val="hybridMultilevel"/>
    <w:tmpl w:val="FCECB5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B2763"/>
    <w:multiLevelType w:val="hybridMultilevel"/>
    <w:tmpl w:val="ACFAA9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E7B92"/>
    <w:multiLevelType w:val="hybridMultilevel"/>
    <w:tmpl w:val="B1A6E4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17CEA"/>
    <w:multiLevelType w:val="hybridMultilevel"/>
    <w:tmpl w:val="C0A884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25EB8"/>
    <w:multiLevelType w:val="hybridMultilevel"/>
    <w:tmpl w:val="57E2F1A0"/>
    <w:lvl w:ilvl="0" w:tplc="F306EF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63C0F"/>
    <w:multiLevelType w:val="hybridMultilevel"/>
    <w:tmpl w:val="9B545262"/>
    <w:lvl w:ilvl="0" w:tplc="A0045B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FC9109C"/>
    <w:multiLevelType w:val="hybridMultilevel"/>
    <w:tmpl w:val="AB2AD5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D113D"/>
    <w:multiLevelType w:val="hybridMultilevel"/>
    <w:tmpl w:val="0BB8F3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75BA4"/>
    <w:multiLevelType w:val="hybridMultilevel"/>
    <w:tmpl w:val="70FACA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A2190"/>
    <w:multiLevelType w:val="hybridMultilevel"/>
    <w:tmpl w:val="47D89F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43B7F"/>
    <w:multiLevelType w:val="hybridMultilevel"/>
    <w:tmpl w:val="E1F2A6B8"/>
    <w:lvl w:ilvl="0" w:tplc="DC88FF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B9317D0"/>
    <w:multiLevelType w:val="hybridMultilevel"/>
    <w:tmpl w:val="1018DA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D6268"/>
    <w:multiLevelType w:val="hybridMultilevel"/>
    <w:tmpl w:val="9C76CA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13A4E"/>
    <w:multiLevelType w:val="hybridMultilevel"/>
    <w:tmpl w:val="967C8D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5"/>
  </w:num>
  <w:num w:numId="4">
    <w:abstractNumId w:val="2"/>
  </w:num>
  <w:num w:numId="5">
    <w:abstractNumId w:val="14"/>
  </w:num>
  <w:num w:numId="6">
    <w:abstractNumId w:val="16"/>
  </w:num>
  <w:num w:numId="7">
    <w:abstractNumId w:val="20"/>
  </w:num>
  <w:num w:numId="8">
    <w:abstractNumId w:val="11"/>
  </w:num>
  <w:num w:numId="9">
    <w:abstractNumId w:val="13"/>
  </w:num>
  <w:num w:numId="10">
    <w:abstractNumId w:val="23"/>
  </w:num>
  <w:num w:numId="11">
    <w:abstractNumId w:val="24"/>
  </w:num>
  <w:num w:numId="12">
    <w:abstractNumId w:val="7"/>
  </w:num>
  <w:num w:numId="13">
    <w:abstractNumId w:val="0"/>
  </w:num>
  <w:num w:numId="14">
    <w:abstractNumId w:val="1"/>
  </w:num>
  <w:num w:numId="15">
    <w:abstractNumId w:val="5"/>
  </w:num>
  <w:num w:numId="16">
    <w:abstractNumId w:val="4"/>
  </w:num>
  <w:num w:numId="17">
    <w:abstractNumId w:val="6"/>
  </w:num>
  <w:num w:numId="18">
    <w:abstractNumId w:val="9"/>
  </w:num>
  <w:num w:numId="19">
    <w:abstractNumId w:val="10"/>
  </w:num>
  <w:num w:numId="20">
    <w:abstractNumId w:val="17"/>
  </w:num>
  <w:num w:numId="21">
    <w:abstractNumId w:val="22"/>
  </w:num>
  <w:num w:numId="22">
    <w:abstractNumId w:val="18"/>
  </w:num>
  <w:num w:numId="23">
    <w:abstractNumId w:val="15"/>
  </w:num>
  <w:num w:numId="24">
    <w:abstractNumId w:val="19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72"/>
    <w:rsid w:val="000C6D45"/>
    <w:rsid w:val="00100BAF"/>
    <w:rsid w:val="00164C95"/>
    <w:rsid w:val="001A41A0"/>
    <w:rsid w:val="00253661"/>
    <w:rsid w:val="00471FF5"/>
    <w:rsid w:val="004839AB"/>
    <w:rsid w:val="004F0E36"/>
    <w:rsid w:val="00517F04"/>
    <w:rsid w:val="007217A7"/>
    <w:rsid w:val="007C46E2"/>
    <w:rsid w:val="009142D0"/>
    <w:rsid w:val="009A7624"/>
    <w:rsid w:val="00A27744"/>
    <w:rsid w:val="00AB38B4"/>
    <w:rsid w:val="00B0115A"/>
    <w:rsid w:val="00BC691F"/>
    <w:rsid w:val="00BF7483"/>
    <w:rsid w:val="00C5092E"/>
    <w:rsid w:val="00D44CCB"/>
    <w:rsid w:val="00E43F72"/>
    <w:rsid w:val="00EC5C08"/>
    <w:rsid w:val="00F24FCF"/>
    <w:rsid w:val="00F8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CFE35"/>
  <w15:chartTrackingRefBased/>
  <w15:docId w15:val="{CBC30183-5C1D-45AA-8757-40A76F29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F72"/>
    <w:pPr>
      <w:ind w:left="720"/>
      <w:contextualSpacing/>
    </w:pPr>
  </w:style>
  <w:style w:type="table" w:styleId="TableGrid">
    <w:name w:val="Table Grid"/>
    <w:basedOn w:val="TableNormal"/>
    <w:uiPriority w:val="39"/>
    <w:rsid w:val="0010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07469C866E646929C8F222AD90C85" ma:contentTypeVersion="10" ma:contentTypeDescription="Create a new document." ma:contentTypeScope="" ma:versionID="0b02cc6018f0d0c633f08383eb4e6cd9">
  <xsd:schema xmlns:xsd="http://www.w3.org/2001/XMLSchema" xmlns:xs="http://www.w3.org/2001/XMLSchema" xmlns:p="http://schemas.microsoft.com/office/2006/metadata/properties" xmlns:ns3="f3eb81b9-9744-4694-8f17-030ba873b348" targetNamespace="http://schemas.microsoft.com/office/2006/metadata/properties" ma:root="true" ma:fieldsID="385be80db6d62f0c7ce8f772494a80cf" ns3:_="">
    <xsd:import namespace="f3eb81b9-9744-4694-8f17-030ba873b3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b81b9-9744-4694-8f17-030ba873b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6294D1-94F7-4865-BD3F-50F9CC7A4D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F2DB71-ADEF-4873-A174-2AC1468B4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b81b9-9744-4694-8f17-030ba873b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ABCE6C-85CE-4DBD-B2E6-4EC098E2FF29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3eb81b9-9744-4694-8f17-030ba873b348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Chanelle Dattani</dc:creator>
  <cp:keywords/>
  <dc:description/>
  <cp:lastModifiedBy>Chanelle Dattani</cp:lastModifiedBy>
  <cp:revision>3</cp:revision>
  <dcterms:created xsi:type="dcterms:W3CDTF">2020-04-02T13:53:00Z</dcterms:created>
  <dcterms:modified xsi:type="dcterms:W3CDTF">2020-04-18T17:16:00Z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0x01010087307469C866E646929C8F222AD90C85</vt:lpwstr>
  </property>
</Properties>
</file>