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7F" w:rsidRPr="002F0AC9" w:rsidRDefault="002F0AC9">
      <w:pPr>
        <w:rPr>
          <w:b/>
          <w:sz w:val="28"/>
          <w:u w:val="single"/>
        </w:rPr>
      </w:pPr>
      <w:r w:rsidRPr="002F0AC9">
        <w:rPr>
          <w:b/>
          <w:sz w:val="28"/>
          <w:u w:val="single"/>
        </w:rPr>
        <w:t>Thursday 23</w:t>
      </w:r>
      <w:r w:rsidRPr="002F0AC9">
        <w:rPr>
          <w:b/>
          <w:sz w:val="28"/>
          <w:u w:val="single"/>
          <w:vertAlign w:val="superscript"/>
        </w:rPr>
        <w:t>rd</w:t>
      </w:r>
      <w:r w:rsidRPr="002F0AC9">
        <w:rPr>
          <w:b/>
          <w:sz w:val="28"/>
          <w:u w:val="single"/>
        </w:rPr>
        <w:t xml:space="preserve"> April</w:t>
      </w:r>
    </w:p>
    <w:p w:rsidR="002F0AC9" w:rsidRPr="002F0AC9" w:rsidRDefault="002F0AC9">
      <w:pPr>
        <w:rPr>
          <w:b/>
          <w:sz w:val="28"/>
          <w:u w:val="single"/>
        </w:rPr>
      </w:pPr>
      <w:r w:rsidRPr="002F0AC9">
        <w:rPr>
          <w:b/>
          <w:sz w:val="28"/>
          <w:u w:val="single"/>
        </w:rPr>
        <w:t>L.K: To use short division methods to calculate reasoning and problem solving</w:t>
      </w:r>
    </w:p>
    <w:p w:rsidR="002F0AC9" w:rsidRDefault="002F0AC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314325</wp:posOffset>
            </wp:positionV>
            <wp:extent cx="5731510" cy="2580640"/>
            <wp:effectExtent l="0" t="0" r="2540" b="0"/>
            <wp:wrapTight wrapText="bothSides">
              <wp:wrapPolygon edited="0">
                <wp:start x="0" y="0"/>
                <wp:lineTo x="0" y="21366"/>
                <wp:lineTo x="21538" y="21366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Try these starter questions to develop your understanding of short division.</w:t>
      </w:r>
    </w:p>
    <w:p w:rsidR="002F0AC9" w:rsidRDefault="002F0AC9">
      <w:r>
        <w:t xml:space="preserve">The answers will be at the bottom of the document! </w:t>
      </w:r>
    </w:p>
    <w:p w:rsidR="002F0AC9" w:rsidRDefault="002F0AC9">
      <w:r>
        <w:t xml:space="preserve">Try these reasoning and problem solving questions to develop greater understanding of bus stop method. </w:t>
      </w:r>
    </w:p>
    <w:p w:rsidR="002F0AC9" w:rsidRPr="00E239EB" w:rsidRDefault="002F0AC9">
      <w:pPr>
        <w:rPr>
          <w:b/>
        </w:rPr>
      </w:pPr>
      <w:r w:rsidRPr="00E239EB">
        <w:rPr>
          <w:b/>
        </w:rPr>
        <w:t>One Star</w:t>
      </w:r>
    </w:p>
    <w:p w:rsidR="00E239EB" w:rsidRPr="00E239EB" w:rsidRDefault="00E239EB">
      <w:pPr>
        <w:rPr>
          <w:b/>
        </w:rPr>
      </w:pPr>
      <w:r w:rsidRPr="00E239EB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731510" cy="2818130"/>
            <wp:effectExtent l="0" t="0" r="2540" b="1270"/>
            <wp:wrapTight wrapText="bothSides">
              <wp:wrapPolygon edited="0">
                <wp:start x="0" y="0"/>
                <wp:lineTo x="0" y="21464"/>
                <wp:lineTo x="21538" y="21464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9EB">
        <w:rPr>
          <w:b/>
        </w:rPr>
        <w:t>Two Star</w:t>
      </w:r>
    </w:p>
    <w:p w:rsidR="00E239EB" w:rsidRDefault="00E239EB" w:rsidP="00E239EB">
      <w:pPr>
        <w:pStyle w:val="ListParagraph"/>
        <w:numPr>
          <w:ilvl w:val="0"/>
          <w:numId w:val="2"/>
        </w:numPr>
      </w:pPr>
      <w:r>
        <w:t>Rosie writes, 85 ÷ 3 = 28 r 1</w:t>
      </w:r>
      <w:r>
        <w:t>.</w:t>
      </w:r>
      <w:r>
        <w:t xml:space="preserve"> She says </w:t>
      </w:r>
      <w:r>
        <w:t>“</w:t>
      </w:r>
      <w:r>
        <w:t>85 must be 1 away from a multiple of 3</w:t>
      </w:r>
      <w:r>
        <w:t>”</w:t>
      </w:r>
      <w:r>
        <w:t xml:space="preserve"> Do you agree?</w:t>
      </w:r>
    </w:p>
    <w:p w:rsidR="00E239EB" w:rsidRDefault="00E239EB" w:rsidP="00E239EB">
      <w:pPr>
        <w:pStyle w:val="ListParagraph"/>
        <w:numPr>
          <w:ilvl w:val="0"/>
          <w:numId w:val="2"/>
        </w:numPr>
      </w:pPr>
      <w:r>
        <w:t xml:space="preserve">Dora is calculating 72 ÷ 3. </w:t>
      </w:r>
      <w:r>
        <w:t>Before she starts, she says the calculation will involve an exchange. Do you agree? Explain why</w:t>
      </w:r>
      <w:r>
        <w:t xml:space="preserve"> using bus stop method. </w:t>
      </w:r>
    </w:p>
    <w:p w:rsidR="00E239EB" w:rsidRDefault="00EA622B" w:rsidP="00E239EB">
      <w:pPr>
        <w:pStyle w:val="ListParagraph"/>
        <w:numPr>
          <w:ilvl w:val="0"/>
          <w:numId w:val="2"/>
        </w:numPr>
      </w:pPr>
      <w:r>
        <w:t>There are 458 leaves split between 6 trees. How many leaves are on each tree?</w:t>
      </w:r>
    </w:p>
    <w:p w:rsidR="00EA622B" w:rsidRPr="00EA622B" w:rsidRDefault="00EA622B" w:rsidP="00EA622B">
      <w:pPr>
        <w:rPr>
          <w:b/>
        </w:rPr>
      </w:pPr>
      <w:r w:rsidRPr="00EA622B">
        <w:rPr>
          <w:b/>
        </w:rPr>
        <w:lastRenderedPageBreak/>
        <w:t>Three Star</w:t>
      </w:r>
    </w:p>
    <w:p w:rsidR="00EA622B" w:rsidRDefault="00EA622B" w:rsidP="00EA622B">
      <w:pPr>
        <w:pStyle w:val="ListParagraph"/>
        <w:numPr>
          <w:ilvl w:val="0"/>
          <w:numId w:val="3"/>
        </w:numPr>
      </w:pPr>
      <w:r>
        <w:t>Eva has 96 sweets. She shares them into equal groups. She has no sweets left over. How many groups could Eva have shared her sweets into?</w:t>
      </w:r>
    </w:p>
    <w:p w:rsidR="00EA622B" w:rsidRDefault="00EA622B" w:rsidP="00EA622B">
      <w:pPr>
        <w:pStyle w:val="ListParagraph"/>
        <w:numPr>
          <w:ilvl w:val="0"/>
          <w:numId w:val="3"/>
        </w:numPr>
      </w:pPr>
      <w:r>
        <w:t>37 sweets are shared between 4 friends. How many sweets are left over? Four children attempt to solve this problem</w:t>
      </w:r>
      <w:r>
        <w:t>.</w:t>
      </w:r>
    </w:p>
    <w:p w:rsidR="00EA622B" w:rsidRDefault="00EA622B" w:rsidP="00EA622B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1172210</wp:posOffset>
            </wp:positionV>
            <wp:extent cx="2533650" cy="3724275"/>
            <wp:effectExtent l="0" t="0" r="0" b="9525"/>
            <wp:wrapTight wrapText="bothSides">
              <wp:wrapPolygon edited="0">
                <wp:start x="0" y="0"/>
                <wp:lineTo x="0" y="21545"/>
                <wp:lineTo x="21438" y="21545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• Alex says it’s 1</w:t>
      </w:r>
      <w:r>
        <w:br/>
        <w:t xml:space="preserve">• Mo says </w:t>
      </w:r>
      <w:proofErr w:type="gramStart"/>
      <w:r>
        <w:t>it’s</w:t>
      </w:r>
      <w:proofErr w:type="gramEnd"/>
      <w:r>
        <w:t xml:space="preserve"> 9</w:t>
      </w:r>
      <w:r>
        <w:br/>
        <w:t>• Eva says it’s 9 r 1</w:t>
      </w:r>
      <w:r>
        <w:br/>
        <w:t>• Jack says it’s 8 r 5</w:t>
      </w:r>
      <w:r>
        <w:br/>
      </w:r>
      <w:r>
        <w:br/>
      </w:r>
      <w:r>
        <w:t>Can you explain who is correct and the mistakes other people have made?</w:t>
      </w:r>
    </w:p>
    <w:p w:rsidR="00EA622B" w:rsidRDefault="00EA622B" w:rsidP="00EA622B">
      <w:pPr>
        <w:pStyle w:val="ListParagraph"/>
        <w:numPr>
          <w:ilvl w:val="0"/>
          <w:numId w:val="3"/>
        </w:numPr>
      </w:pPr>
    </w:p>
    <w:p w:rsidR="00EA622B" w:rsidRPr="00EA622B" w:rsidRDefault="00EA622B" w:rsidP="00EA622B"/>
    <w:p w:rsidR="00EA622B" w:rsidRPr="00EA622B" w:rsidRDefault="00EA622B" w:rsidP="00EA622B"/>
    <w:p w:rsidR="00EA622B" w:rsidRPr="00EA622B" w:rsidRDefault="00EA622B" w:rsidP="00EA622B"/>
    <w:p w:rsidR="00EA622B" w:rsidRPr="00EA622B" w:rsidRDefault="00EA622B" w:rsidP="00EA622B"/>
    <w:p w:rsidR="00EA622B" w:rsidRPr="00EA622B" w:rsidRDefault="00EA622B" w:rsidP="00EA622B"/>
    <w:p w:rsidR="00EA622B" w:rsidRPr="00EA622B" w:rsidRDefault="00EA622B" w:rsidP="00EA622B"/>
    <w:p w:rsidR="00EA622B" w:rsidRPr="00EA622B" w:rsidRDefault="00EA622B" w:rsidP="00EA622B"/>
    <w:p w:rsidR="00EA622B" w:rsidRPr="00EA622B" w:rsidRDefault="00EA622B" w:rsidP="00EA622B"/>
    <w:p w:rsidR="00EA622B" w:rsidRPr="00EA622B" w:rsidRDefault="00EA622B" w:rsidP="00EA622B"/>
    <w:p w:rsidR="00EA622B" w:rsidRPr="00EA622B" w:rsidRDefault="00EA622B" w:rsidP="00EA622B"/>
    <w:p w:rsidR="00EA622B" w:rsidRPr="00EA622B" w:rsidRDefault="00EA622B" w:rsidP="00EA622B"/>
    <w:p w:rsidR="00EA622B" w:rsidRDefault="00EA622B" w:rsidP="00EA622B"/>
    <w:p w:rsidR="00EA622B" w:rsidRPr="00EA622B" w:rsidRDefault="00EA622B" w:rsidP="00EA622B">
      <w:pPr>
        <w:tabs>
          <w:tab w:val="left" w:pos="795"/>
        </w:tabs>
        <w:rPr>
          <w:b/>
          <w:u w:val="single"/>
        </w:rPr>
      </w:pPr>
      <w:r w:rsidRPr="00EA622B">
        <w:rPr>
          <w:b/>
          <w:u w:val="single"/>
        </w:rPr>
        <w:t>Extension</w:t>
      </w:r>
    </w:p>
    <w:p w:rsidR="00EA622B" w:rsidRDefault="00EA622B" w:rsidP="00EA622B">
      <w:pPr>
        <w:tabs>
          <w:tab w:val="left" w:pos="795"/>
        </w:tabs>
      </w:pPr>
    </w:p>
    <w:p w:rsidR="00EA622B" w:rsidRDefault="00EA622B" w:rsidP="00EA622B">
      <w:pPr>
        <w:tabs>
          <w:tab w:val="left" w:pos="795"/>
        </w:tabs>
        <w:rPr>
          <w:noProof/>
          <w:lang w:eastAsia="en-GB"/>
        </w:rPr>
      </w:pPr>
    </w:p>
    <w:p w:rsidR="00EA622B" w:rsidRDefault="00EA622B" w:rsidP="00EA622B">
      <w:pPr>
        <w:tabs>
          <w:tab w:val="left" w:pos="795"/>
        </w:tabs>
      </w:pPr>
    </w:p>
    <w:p w:rsidR="00EA622B" w:rsidRPr="00EA622B" w:rsidRDefault="00EA622B" w:rsidP="00EA622B"/>
    <w:p w:rsidR="00EA622B" w:rsidRPr="00EA622B" w:rsidRDefault="00EA622B" w:rsidP="00EA622B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-1182370</wp:posOffset>
            </wp:positionV>
            <wp:extent cx="25717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22B" w:rsidRPr="00EA622B" w:rsidRDefault="00EA622B" w:rsidP="00EA622B"/>
    <w:p w:rsidR="00EA622B" w:rsidRPr="00EA622B" w:rsidRDefault="00EA622B" w:rsidP="00EA622B"/>
    <w:p w:rsidR="00EA622B" w:rsidRPr="00EA622B" w:rsidRDefault="00EA622B" w:rsidP="00EA622B"/>
    <w:p w:rsidR="00EA622B" w:rsidRPr="00EA622B" w:rsidRDefault="00EA622B" w:rsidP="00EA622B"/>
    <w:p w:rsidR="00EA622B" w:rsidRPr="00EA622B" w:rsidRDefault="00EA622B" w:rsidP="00EA622B"/>
    <w:p w:rsidR="00EA622B" w:rsidRPr="00EA622B" w:rsidRDefault="00EA622B" w:rsidP="00EA622B"/>
    <w:p w:rsidR="00EA622B" w:rsidRDefault="00EA622B" w:rsidP="00EA622B"/>
    <w:p w:rsidR="00EA622B" w:rsidRDefault="00EA622B" w:rsidP="00EA622B">
      <w:pPr>
        <w:tabs>
          <w:tab w:val="left" w:pos="1725"/>
        </w:tabs>
      </w:pPr>
      <w:r>
        <w:rPr>
          <w:noProof/>
          <w:lang w:eastAsia="en-GB"/>
        </w:rPr>
        <w:drawing>
          <wp:inline distT="0" distB="0" distL="0" distR="0" wp14:anchorId="2A5A30CA" wp14:editId="6EAEBA92">
            <wp:extent cx="5731510" cy="261683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622B" w:rsidRDefault="00EA622B" w:rsidP="00EA622B">
      <w:pPr>
        <w:tabs>
          <w:tab w:val="left" w:pos="1725"/>
        </w:tabs>
      </w:pPr>
    </w:p>
    <w:p w:rsidR="00EA622B" w:rsidRPr="00EA622B" w:rsidRDefault="00EA622B" w:rsidP="00EA622B">
      <w:pPr>
        <w:tabs>
          <w:tab w:val="left" w:pos="1725"/>
        </w:tabs>
      </w:pPr>
    </w:p>
    <w:sectPr w:rsidR="00EA622B" w:rsidRPr="00EA6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53BD"/>
    <w:multiLevelType w:val="hybridMultilevel"/>
    <w:tmpl w:val="6EE00F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13500"/>
    <w:multiLevelType w:val="hybridMultilevel"/>
    <w:tmpl w:val="127ECF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3709C"/>
    <w:multiLevelType w:val="hybridMultilevel"/>
    <w:tmpl w:val="12DC0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C9"/>
    <w:rsid w:val="002C307F"/>
    <w:rsid w:val="002F0AC9"/>
    <w:rsid w:val="00E239EB"/>
    <w:rsid w:val="00E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668C"/>
  <w15:chartTrackingRefBased/>
  <w15:docId w15:val="{09B5C125-8238-490B-97B9-6E5E9B1F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Crowe</dc:creator>
  <cp:keywords/>
  <dc:description/>
  <cp:lastModifiedBy>Ryan Crowe</cp:lastModifiedBy>
  <cp:revision>1</cp:revision>
  <dcterms:created xsi:type="dcterms:W3CDTF">2020-04-16T10:52:00Z</dcterms:created>
  <dcterms:modified xsi:type="dcterms:W3CDTF">2020-04-16T11:17:00Z</dcterms:modified>
</cp:coreProperties>
</file>