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4-Accent2"/>
        <w:tblW w:w="16444" w:type="dxa"/>
        <w:tblInd w:w="-1248" w:type="dxa"/>
        <w:tblLayout w:type="fixed"/>
        <w:tblLook w:val="04A0" w:firstRow="1" w:lastRow="0" w:firstColumn="1" w:lastColumn="0" w:noHBand="0" w:noVBand="1"/>
      </w:tblPr>
      <w:tblGrid>
        <w:gridCol w:w="959"/>
        <w:gridCol w:w="1418"/>
        <w:gridCol w:w="709"/>
        <w:gridCol w:w="142"/>
        <w:gridCol w:w="2835"/>
        <w:gridCol w:w="992"/>
        <w:gridCol w:w="2126"/>
        <w:gridCol w:w="567"/>
        <w:gridCol w:w="709"/>
        <w:gridCol w:w="1985"/>
        <w:gridCol w:w="2409"/>
        <w:gridCol w:w="1593"/>
      </w:tblGrid>
      <w:tr w:rsidR="009C46E1" w:rsidTr="00135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895AF4" w:rsidRDefault="00895AF4">
            <w:permStart w:id="26243439" w:edGrp="everyone"/>
            <w:permEnd w:id="26243439"/>
          </w:p>
        </w:tc>
        <w:tc>
          <w:tcPr>
            <w:tcW w:w="1418" w:type="dxa"/>
          </w:tcPr>
          <w:p w:rsidR="0065109A" w:rsidRDefault="00895AF4" w:rsidP="006510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95AF4">
              <w:rPr>
                <w:sz w:val="20"/>
                <w:szCs w:val="20"/>
              </w:rPr>
              <w:t>9:00am-9:30am</w:t>
            </w:r>
          </w:p>
          <w:p w:rsidR="0065109A" w:rsidRDefault="0065109A" w:rsidP="006510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5109A" w:rsidRPr="00895AF4" w:rsidRDefault="0065109A" w:rsidP="006510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95AF4" w:rsidRPr="00895AF4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95AF4">
              <w:rPr>
                <w:sz w:val="20"/>
                <w:szCs w:val="20"/>
              </w:rPr>
              <w:t>Morning PE</w:t>
            </w:r>
          </w:p>
        </w:tc>
        <w:tc>
          <w:tcPr>
            <w:tcW w:w="851" w:type="dxa"/>
            <w:gridSpan w:val="2"/>
          </w:tcPr>
          <w:p w:rsidR="00895AF4" w:rsidRPr="00895AF4" w:rsidRDefault="00895A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9:30</w:t>
            </w:r>
            <w:r w:rsidRPr="00895AF4">
              <w:rPr>
                <w:sz w:val="20"/>
                <w:szCs w:val="20"/>
              </w:rPr>
              <w:t>-10:00am</w:t>
            </w:r>
          </w:p>
          <w:p w:rsidR="00895AF4" w:rsidRPr="00895AF4" w:rsidRDefault="00895A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5F5E0A" w:rsidRPr="00895AF4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95AF4">
              <w:rPr>
                <w:sz w:val="20"/>
                <w:szCs w:val="20"/>
              </w:rPr>
              <w:t>10:</w:t>
            </w:r>
            <w:r>
              <w:rPr>
                <w:sz w:val="20"/>
                <w:szCs w:val="20"/>
              </w:rPr>
              <w:t>00-10:30</w:t>
            </w:r>
            <w:r w:rsidRPr="00895AF4">
              <w:rPr>
                <w:sz w:val="20"/>
                <w:szCs w:val="20"/>
              </w:rPr>
              <w:t>am</w:t>
            </w:r>
          </w:p>
          <w:p w:rsidR="0065109A" w:rsidRDefault="0065109A" w:rsidP="00651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5109A" w:rsidRDefault="0065109A" w:rsidP="00651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5109A" w:rsidRDefault="0065109A" w:rsidP="006510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95AF4" w:rsidRPr="00895AF4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Phonics</w:t>
            </w:r>
          </w:p>
        </w:tc>
        <w:tc>
          <w:tcPr>
            <w:tcW w:w="3118" w:type="dxa"/>
            <w:gridSpan w:val="2"/>
          </w:tcPr>
          <w:p w:rsidR="005F5E0A" w:rsidRPr="00895AF4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10:30-11:30am</w:t>
            </w:r>
          </w:p>
          <w:p w:rsidR="0065109A" w:rsidRDefault="0065109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5109A" w:rsidRDefault="0065109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5109A" w:rsidRDefault="0065109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95AF4" w:rsidRPr="00895AF4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Maths</w:t>
            </w:r>
          </w:p>
        </w:tc>
        <w:tc>
          <w:tcPr>
            <w:tcW w:w="1276" w:type="dxa"/>
            <w:gridSpan w:val="2"/>
          </w:tcPr>
          <w:p w:rsidR="005F5E0A" w:rsidRPr="00895AF4" w:rsidRDefault="00895A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11:30-12:3</w:t>
            </w:r>
            <w:r w:rsidRPr="00895AF4">
              <w:rPr>
                <w:sz w:val="20"/>
                <w:szCs w:val="20"/>
              </w:rPr>
              <w:t>0pm</w:t>
            </w:r>
          </w:p>
          <w:p w:rsidR="00895AF4" w:rsidRPr="00895AF4" w:rsidRDefault="00895A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F5E0A" w:rsidRPr="009C46E1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C46E1">
              <w:rPr>
                <w:sz w:val="20"/>
                <w:szCs w:val="20"/>
              </w:rPr>
              <w:t>12:30-1:30pm</w:t>
            </w:r>
          </w:p>
          <w:p w:rsidR="0065109A" w:rsidRPr="009C46E1" w:rsidRDefault="0065109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5109A" w:rsidRPr="009C46E1" w:rsidRDefault="0065109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5109A" w:rsidRPr="009C46E1" w:rsidRDefault="0065109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95AF4" w:rsidRPr="009C46E1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C46E1">
              <w:rPr>
                <w:sz w:val="20"/>
                <w:szCs w:val="20"/>
              </w:rPr>
              <w:t>Topic/Creative</w:t>
            </w:r>
          </w:p>
        </w:tc>
        <w:tc>
          <w:tcPr>
            <w:tcW w:w="2409" w:type="dxa"/>
          </w:tcPr>
          <w:p w:rsidR="005F5E0A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1:30-2:00pm</w:t>
            </w:r>
          </w:p>
          <w:p w:rsidR="0065109A" w:rsidRDefault="0065109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5109A" w:rsidRDefault="0065109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5109A" w:rsidRDefault="0065109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5F5E0A" w:rsidRPr="00895AF4" w:rsidRDefault="005F5E0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Handwriting</w:t>
            </w:r>
          </w:p>
        </w:tc>
        <w:tc>
          <w:tcPr>
            <w:tcW w:w="1593" w:type="dxa"/>
          </w:tcPr>
          <w:p w:rsidR="005F5E0A" w:rsidRDefault="005F5E0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2:00-3:00pm</w:t>
            </w:r>
          </w:p>
          <w:p w:rsidR="0065109A" w:rsidRDefault="0065109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5F5E0A" w:rsidRPr="00895AF4" w:rsidRDefault="005F5E0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Sing songs/Story time</w:t>
            </w:r>
          </w:p>
        </w:tc>
      </w:tr>
      <w:tr w:rsidR="009C46E1" w:rsidTr="00135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895AF4" w:rsidRPr="00D55286" w:rsidRDefault="00895AF4">
            <w:pPr>
              <w:rPr>
                <w:rFonts w:cstheme="minorHAnsi"/>
                <w:sz w:val="20"/>
              </w:rPr>
            </w:pPr>
            <w:r w:rsidRPr="00D55286">
              <w:rPr>
                <w:rFonts w:cstheme="minorHAnsi"/>
                <w:sz w:val="20"/>
              </w:rPr>
              <w:t>Monday</w:t>
            </w:r>
          </w:p>
        </w:tc>
        <w:tc>
          <w:tcPr>
            <w:tcW w:w="1418" w:type="dxa"/>
          </w:tcPr>
          <w:p w:rsidR="00895AF4" w:rsidRPr="00623371" w:rsidRDefault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3371">
              <w:rPr>
                <w:sz w:val="20"/>
                <w:szCs w:val="20"/>
              </w:rPr>
              <w:t xml:space="preserve">Morning wake up shake up. </w:t>
            </w:r>
          </w:p>
          <w:p w:rsidR="005D6AC1" w:rsidRPr="00623371" w:rsidRDefault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3371">
              <w:rPr>
                <w:sz w:val="20"/>
                <w:szCs w:val="20"/>
              </w:rPr>
              <w:t>Click on the links below.</w:t>
            </w:r>
          </w:p>
          <w:p w:rsidR="005D6AC1" w:rsidRPr="00623371" w:rsidRDefault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C401BD" w:rsidRPr="00623371" w:rsidRDefault="00C40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3371">
              <w:rPr>
                <w:sz w:val="20"/>
                <w:szCs w:val="20"/>
              </w:rPr>
              <w:t xml:space="preserve">Waka </w:t>
            </w:r>
            <w:proofErr w:type="spellStart"/>
            <w:r w:rsidRPr="00623371">
              <w:rPr>
                <w:sz w:val="20"/>
                <w:szCs w:val="20"/>
              </w:rPr>
              <w:t>Waka</w:t>
            </w:r>
            <w:proofErr w:type="spellEnd"/>
            <w:r w:rsidRPr="00623371">
              <w:rPr>
                <w:sz w:val="20"/>
                <w:szCs w:val="20"/>
              </w:rPr>
              <w:t xml:space="preserve"> Dance.</w:t>
            </w:r>
          </w:p>
          <w:p w:rsidR="005D6AC1" w:rsidRPr="00623371" w:rsidRDefault="00457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7" w:history="1">
              <w:r w:rsidR="00C401BD" w:rsidRPr="00623371">
                <w:rPr>
                  <w:rStyle w:val="Hyperlink"/>
                  <w:sz w:val="20"/>
                  <w:szCs w:val="20"/>
                </w:rPr>
                <w:t>https://www.youtube.com/watch?v=gCzgc_RelBA</w:t>
              </w:r>
            </w:hyperlink>
          </w:p>
          <w:p w:rsidR="00C401BD" w:rsidRPr="00623371" w:rsidRDefault="00C40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5D6AC1" w:rsidRPr="00623371" w:rsidRDefault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3371">
              <w:rPr>
                <w:sz w:val="20"/>
                <w:szCs w:val="20"/>
              </w:rPr>
              <w:t>Jump, run and shout</w:t>
            </w:r>
          </w:p>
          <w:p w:rsidR="005D6AC1" w:rsidRPr="00623371" w:rsidRDefault="00457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8" w:history="1">
              <w:r w:rsidR="005D6AC1" w:rsidRPr="00623371">
                <w:rPr>
                  <w:rStyle w:val="Hyperlink"/>
                  <w:sz w:val="20"/>
                  <w:szCs w:val="20"/>
                </w:rPr>
                <w:t>https://www.youtube.com/watch?v=hft6uJQIF4g</w:t>
              </w:r>
            </w:hyperlink>
          </w:p>
          <w:p w:rsidR="005D6AC1" w:rsidRPr="00623371" w:rsidRDefault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5D6AC1" w:rsidRPr="00623371" w:rsidRDefault="00A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3371">
              <w:rPr>
                <w:sz w:val="20"/>
                <w:szCs w:val="20"/>
              </w:rPr>
              <w:t>Move and freeze.</w:t>
            </w:r>
          </w:p>
          <w:p w:rsidR="00A164B8" w:rsidRPr="00623371" w:rsidRDefault="00457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9" w:history="1">
              <w:r w:rsidR="00A164B8" w:rsidRPr="00623371">
                <w:rPr>
                  <w:rStyle w:val="Hyperlink"/>
                  <w:sz w:val="20"/>
                  <w:szCs w:val="20"/>
                </w:rPr>
                <w:t>https://www.youtube.com/watch?v=388Q44ReOWE</w:t>
              </w:r>
            </w:hyperlink>
          </w:p>
          <w:p w:rsidR="00A164B8" w:rsidRPr="00623371" w:rsidRDefault="00A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164B8" w:rsidRPr="00623371" w:rsidRDefault="00A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3371">
              <w:rPr>
                <w:sz w:val="20"/>
                <w:szCs w:val="20"/>
              </w:rPr>
              <w:t>One more.</w:t>
            </w:r>
          </w:p>
          <w:p w:rsidR="005D6AC1" w:rsidRPr="00623371" w:rsidRDefault="00135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3371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5A16F2EC" wp14:editId="3D723CC6">
                  <wp:simplePos x="0" y="0"/>
                  <wp:positionH relativeFrom="margin">
                    <wp:posOffset>-641405</wp:posOffset>
                  </wp:positionH>
                  <wp:positionV relativeFrom="paragraph">
                    <wp:posOffset>819311</wp:posOffset>
                  </wp:positionV>
                  <wp:extent cx="5416062" cy="832415"/>
                  <wp:effectExtent l="0" t="0" r="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9" t="19302" r="13581" b="60920"/>
                          <a:stretch/>
                        </pic:blipFill>
                        <pic:spPr bwMode="auto">
                          <a:xfrm>
                            <a:off x="0" y="0"/>
                            <a:ext cx="5416062" cy="83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1" w:history="1">
              <w:r w:rsidR="00A164B8" w:rsidRPr="00623371">
                <w:rPr>
                  <w:rStyle w:val="Hyperlink"/>
                  <w:sz w:val="20"/>
                  <w:szCs w:val="20"/>
                </w:rPr>
                <w:t>https://www.youtube.com/watch?v=Du6JHupzwVo</w:t>
              </w:r>
            </w:hyperlink>
            <w:r w:rsidR="00A164B8" w:rsidRPr="00623371">
              <w:rPr>
                <w:sz w:val="20"/>
                <w:szCs w:val="20"/>
              </w:rPr>
              <w:t xml:space="preserve"> </w:t>
            </w:r>
            <w:r w:rsidR="005D6AC1" w:rsidRPr="00623371">
              <w:rPr>
                <w:sz w:val="20"/>
                <w:szCs w:val="20"/>
              </w:rPr>
              <w:t xml:space="preserve"> </w:t>
            </w:r>
          </w:p>
          <w:p w:rsidR="00A164B8" w:rsidRPr="00623371" w:rsidRDefault="00A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164B8" w:rsidRPr="00623371" w:rsidRDefault="00A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3371">
              <w:rPr>
                <w:sz w:val="20"/>
                <w:szCs w:val="20"/>
              </w:rPr>
              <w:t xml:space="preserve">One less. </w:t>
            </w:r>
          </w:p>
          <w:p w:rsidR="00A164B8" w:rsidRPr="00623371" w:rsidRDefault="00457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12" w:history="1">
              <w:r w:rsidR="00A164B8" w:rsidRPr="00623371">
                <w:rPr>
                  <w:rStyle w:val="Hyperlink"/>
                  <w:sz w:val="20"/>
                  <w:szCs w:val="20"/>
                </w:rPr>
                <w:t>https://www.youtube.com/watch?v=D3b-kcK3Eg8</w:t>
              </w:r>
            </w:hyperlink>
          </w:p>
          <w:p w:rsidR="00A164B8" w:rsidRPr="00623371" w:rsidRDefault="00A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164B8" w:rsidRPr="00623371" w:rsidRDefault="00A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5F5E0A" w:rsidRPr="00623371" w:rsidRDefault="005F5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C7537" w:rsidRPr="00623371" w:rsidRDefault="006C75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C7537" w:rsidRPr="00623371" w:rsidRDefault="006C75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F5E0A" w:rsidRDefault="00895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95AF4">
              <w:rPr>
                <w:sz w:val="20"/>
                <w:szCs w:val="20"/>
              </w:rPr>
              <w:lastRenderedPageBreak/>
              <w:t xml:space="preserve"> </w:t>
            </w: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5F5E0A" w:rsidRPr="00895AF4" w:rsidRDefault="005F5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3969" w:type="dxa"/>
            <w:gridSpan w:val="3"/>
          </w:tcPr>
          <w:p w:rsidR="00577FEF" w:rsidRPr="00623371" w:rsidRDefault="002D401E" w:rsidP="002D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>Children to go through their phase 2 and phase 3 sounds. Say the sound out loud. (See sound mat below).</w:t>
            </w:r>
          </w:p>
          <w:p w:rsidR="00CA6A60" w:rsidRPr="00623371" w:rsidRDefault="005D6AC1" w:rsidP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 xml:space="preserve">Sing the tricky words song. </w:t>
            </w:r>
          </w:p>
          <w:p w:rsidR="005D6AC1" w:rsidRPr="00623371" w:rsidRDefault="004572CC" w:rsidP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3" w:history="1">
              <w:r w:rsidR="005D6AC1" w:rsidRPr="00623371">
                <w:rPr>
                  <w:rStyle w:val="Hyperlink"/>
                  <w:sz w:val="18"/>
                  <w:szCs w:val="18"/>
                </w:rPr>
                <w:t>https://www.youtube.com/watch?v=TvMyssfAUx0</w:t>
              </w:r>
            </w:hyperlink>
            <w:r w:rsidR="003A17DB" w:rsidRPr="00623371">
              <w:rPr>
                <w:sz w:val="18"/>
                <w:szCs w:val="18"/>
              </w:rPr>
              <w:t xml:space="preserve"> and </w:t>
            </w:r>
          </w:p>
          <w:p w:rsidR="005D6AC1" w:rsidRPr="00623371" w:rsidRDefault="004572CC" w:rsidP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4" w:history="1">
              <w:r w:rsidR="005D6AC1" w:rsidRPr="00623371">
                <w:rPr>
                  <w:rStyle w:val="Hyperlink"/>
                  <w:sz w:val="18"/>
                  <w:szCs w:val="18"/>
                </w:rPr>
                <w:t>https://www.youtube.com/watch?v=e2dx65u59aw</w:t>
              </w:r>
            </w:hyperlink>
          </w:p>
          <w:p w:rsidR="003A17DB" w:rsidRPr="00623371" w:rsidRDefault="003A17DB" w:rsidP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A17DB" w:rsidRPr="00623371" w:rsidRDefault="003A17DB" w:rsidP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 xml:space="preserve">Phonics songs. Click on the sound your child is struggling with and play the video. </w:t>
            </w:r>
          </w:p>
          <w:p w:rsidR="003A17DB" w:rsidRPr="00623371" w:rsidRDefault="004572CC" w:rsidP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5" w:history="1">
              <w:r w:rsidR="003A17DB" w:rsidRPr="00623371">
                <w:rPr>
                  <w:rStyle w:val="Hyperlink"/>
                  <w:sz w:val="18"/>
                  <w:szCs w:val="18"/>
                </w:rPr>
                <w:t>https://www.teachyourmonstertoread.com/teachers-area/classroom-toolkit/phonics-songs</w:t>
              </w:r>
            </w:hyperlink>
          </w:p>
          <w:p w:rsidR="003A17DB" w:rsidRPr="00623371" w:rsidRDefault="003A17DB" w:rsidP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242723" w:rsidRPr="00623371" w:rsidRDefault="00A164B8" w:rsidP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 xml:space="preserve">Real and fake words. </w:t>
            </w:r>
            <w:r w:rsidR="00BE073C" w:rsidRPr="00623371">
              <w:rPr>
                <w:sz w:val="18"/>
                <w:szCs w:val="18"/>
              </w:rPr>
              <w:t xml:space="preserve">Revise all. </w:t>
            </w:r>
          </w:p>
          <w:p w:rsidR="00242723" w:rsidRPr="00623371" w:rsidRDefault="004572CC" w:rsidP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6" w:history="1">
              <w:r w:rsidR="00A164B8" w:rsidRPr="00623371">
                <w:rPr>
                  <w:rStyle w:val="Hyperlink"/>
                  <w:sz w:val="18"/>
                  <w:szCs w:val="18"/>
                </w:rPr>
                <w:t>https://www.phonicsbloom.com/uk/game/odd-and-bob?phase=2</w:t>
              </w:r>
            </w:hyperlink>
          </w:p>
          <w:p w:rsidR="002F1CB9" w:rsidRPr="00623371" w:rsidRDefault="002F1CB9" w:rsidP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2F1CB9" w:rsidRPr="00623371" w:rsidRDefault="002F1CB9" w:rsidP="005D6A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 xml:space="preserve">Reading </w:t>
            </w:r>
            <w:hyperlink r:id="rId17" w:history="1">
              <w:r w:rsidRPr="00623371">
                <w:rPr>
                  <w:rStyle w:val="Hyperlink"/>
                  <w:sz w:val="18"/>
                  <w:szCs w:val="18"/>
                </w:rPr>
                <w:t>https://www.starfall.com/h/ltr-classic/?mg=m</w:t>
              </w:r>
            </w:hyperlink>
            <w:r w:rsidRPr="00623371">
              <w:rPr>
                <w:sz w:val="18"/>
                <w:szCs w:val="18"/>
              </w:rPr>
              <w:t xml:space="preserve"> </w:t>
            </w:r>
          </w:p>
          <w:p w:rsidR="007503F6" w:rsidRPr="00623371" w:rsidRDefault="007503F6" w:rsidP="00E46EA1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FB21E4" w:rsidRPr="00623371" w:rsidRDefault="001B6289" w:rsidP="00FB2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>Game – Say the words:</w:t>
            </w:r>
          </w:p>
          <w:p w:rsidR="001B6289" w:rsidRPr="00623371" w:rsidRDefault="001B6289" w:rsidP="00FB2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>Jump</w:t>
            </w:r>
          </w:p>
          <w:p w:rsidR="001B6289" w:rsidRPr="00623371" w:rsidRDefault="001B6289" w:rsidP="00FB2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>Cat</w:t>
            </w:r>
          </w:p>
          <w:p w:rsidR="001B6289" w:rsidRPr="00623371" w:rsidRDefault="001B6289" w:rsidP="00FB2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>Pin</w:t>
            </w:r>
          </w:p>
          <w:p w:rsidR="001B6289" w:rsidRPr="00623371" w:rsidRDefault="001B6289" w:rsidP="00FB2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>Goat</w:t>
            </w:r>
          </w:p>
          <w:p w:rsidR="001B6289" w:rsidRPr="00623371" w:rsidRDefault="001B6289" w:rsidP="00FB2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>Pain</w:t>
            </w:r>
          </w:p>
          <w:p w:rsidR="001B6289" w:rsidRPr="00623371" w:rsidRDefault="001B6289" w:rsidP="00FB2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>Light</w:t>
            </w:r>
          </w:p>
          <w:p w:rsidR="001B6289" w:rsidRPr="00623371" w:rsidRDefault="001B6289" w:rsidP="00FB2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>Moon</w:t>
            </w:r>
          </w:p>
          <w:p w:rsidR="001B6289" w:rsidRPr="00623371" w:rsidRDefault="001B6289" w:rsidP="00FB2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>Bees</w:t>
            </w:r>
          </w:p>
          <w:p w:rsidR="001B6289" w:rsidRPr="00623371" w:rsidRDefault="001B6289" w:rsidP="00FB2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1B6289" w:rsidRPr="00623371" w:rsidRDefault="001B6289" w:rsidP="001B62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23371">
              <w:rPr>
                <w:sz w:val="18"/>
                <w:szCs w:val="18"/>
              </w:rPr>
              <w:t xml:space="preserve">Children to have a go at orally segmenting these words. E.g. adult to say jump, child to break up the word and say the sounds. What sounds can you hear in the word jump? Child to </w:t>
            </w:r>
            <w:proofErr w:type="gramStart"/>
            <w:r w:rsidRPr="00623371">
              <w:rPr>
                <w:sz w:val="18"/>
                <w:szCs w:val="18"/>
              </w:rPr>
              <w:t>sat  j</w:t>
            </w:r>
            <w:proofErr w:type="gramEnd"/>
            <w:r w:rsidRPr="00623371">
              <w:rPr>
                <w:sz w:val="18"/>
                <w:szCs w:val="18"/>
              </w:rPr>
              <w:t xml:space="preserve">-u-m-p. </w:t>
            </w:r>
          </w:p>
        </w:tc>
        <w:tc>
          <w:tcPr>
            <w:tcW w:w="2693" w:type="dxa"/>
            <w:gridSpan w:val="2"/>
          </w:tcPr>
          <w:p w:rsidR="001B6289" w:rsidRDefault="001B6289" w:rsidP="0032032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Recap position </w:t>
            </w:r>
          </w:p>
          <w:p w:rsidR="001B6289" w:rsidRDefault="001B6289" w:rsidP="0032032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:rsidR="001B6289" w:rsidRDefault="001B6289" w:rsidP="0032032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Watch the two videos below. Click on the link or copy and paste it into YouTube. </w:t>
            </w:r>
          </w:p>
          <w:p w:rsidR="001B6289" w:rsidRDefault="004572CC" w:rsidP="0032032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18" w:history="1">
              <w:r w:rsidR="001B6289" w:rsidRPr="00091E8D">
                <w:rPr>
                  <w:rStyle w:val="Hyperlink"/>
                  <w:rFonts w:cstheme="minorHAnsi"/>
                  <w:sz w:val="20"/>
                  <w:szCs w:val="20"/>
                </w:rPr>
                <w:t>https://www.youtube.com/watch?v=idJYhjGyWTU</w:t>
              </w:r>
            </w:hyperlink>
          </w:p>
          <w:p w:rsidR="001B6289" w:rsidRDefault="001B6289" w:rsidP="0032032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:rsidR="001B6289" w:rsidRDefault="004572CC" w:rsidP="001B6289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19" w:history="1">
              <w:r w:rsidR="001B6289" w:rsidRPr="00091E8D">
                <w:rPr>
                  <w:rStyle w:val="Hyperlink"/>
                  <w:rFonts w:cstheme="minorHAnsi"/>
                  <w:sz w:val="20"/>
                  <w:szCs w:val="20"/>
                </w:rPr>
                <w:t>https://www.youtube.com/watch?v=8F0NYBBKczM</w:t>
              </w:r>
            </w:hyperlink>
            <w:r w:rsidR="001B6289">
              <w:rPr>
                <w:rFonts w:cstheme="minorHAnsi"/>
                <w:sz w:val="20"/>
                <w:szCs w:val="20"/>
              </w:rPr>
              <w:t xml:space="preserve"> </w:t>
            </w:r>
            <w:r w:rsidR="001B6289" w:rsidRPr="00320327">
              <w:rPr>
                <w:rFonts w:cstheme="minorHAnsi"/>
                <w:sz w:val="20"/>
                <w:szCs w:val="20"/>
              </w:rPr>
              <w:t> </w:t>
            </w:r>
          </w:p>
          <w:p w:rsidR="001B6289" w:rsidRDefault="001B6289" w:rsidP="0032032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:rsidR="00E46EA1" w:rsidRDefault="001B6289" w:rsidP="0041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Activity.</w:t>
            </w:r>
          </w:p>
          <w:p w:rsidR="001B6289" w:rsidRDefault="001B6289" w:rsidP="0041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:rsidR="001B6289" w:rsidRDefault="00C256C6" w:rsidP="0041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Adult to use a toy and place it:</w:t>
            </w:r>
          </w:p>
          <w:p w:rsidR="00C256C6" w:rsidRDefault="00C256C6" w:rsidP="00C256C6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 the chair</w:t>
            </w:r>
          </w:p>
          <w:p w:rsidR="00C256C6" w:rsidRDefault="00C256C6" w:rsidP="00C256C6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Under the chair</w:t>
            </w:r>
          </w:p>
          <w:p w:rsidR="00C256C6" w:rsidRDefault="00C256C6" w:rsidP="00C256C6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Next to the chair</w:t>
            </w:r>
          </w:p>
          <w:p w:rsidR="00C256C6" w:rsidRDefault="00C256C6" w:rsidP="00C256C6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Behind the chair</w:t>
            </w:r>
          </w:p>
          <w:p w:rsidR="00C256C6" w:rsidRDefault="00C256C6" w:rsidP="00C256C6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Between two chairs. </w:t>
            </w:r>
          </w:p>
          <w:p w:rsidR="00C256C6" w:rsidRPr="00C256C6" w:rsidRDefault="00C256C6" w:rsidP="00C256C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:rsidR="00C256C6" w:rsidRDefault="00C256C6" w:rsidP="00C2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Ask children, where is the toy? </w:t>
            </w:r>
          </w:p>
          <w:p w:rsidR="00C256C6" w:rsidRDefault="00C256C6" w:rsidP="00C2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:rsidR="00C256C6" w:rsidRDefault="00C256C6" w:rsidP="00C2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Challenge:</w:t>
            </w:r>
          </w:p>
          <w:p w:rsidR="00C256C6" w:rsidRPr="00C256C6" w:rsidRDefault="00C256C6" w:rsidP="00C256C6">
            <w:pPr>
              <w:pStyle w:val="ListParagraph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Children to draw a picture of where the object is and write a sentence. E.g. the toy is behind the chair. </w:t>
            </w:r>
          </w:p>
        </w:tc>
        <w:tc>
          <w:tcPr>
            <w:tcW w:w="709" w:type="dxa"/>
          </w:tcPr>
          <w:p w:rsidR="00895AF4" w:rsidRDefault="00895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5F5E0A" w:rsidRPr="00895AF4" w:rsidRDefault="005F5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  <w:tc>
          <w:tcPr>
            <w:tcW w:w="1985" w:type="dxa"/>
          </w:tcPr>
          <w:p w:rsidR="00423B4C" w:rsidRPr="009C46E1" w:rsidRDefault="00AB74CA" w:rsidP="00AB74CA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C46E1">
              <w:rPr>
                <w:sz w:val="20"/>
                <w:szCs w:val="20"/>
              </w:rPr>
              <w:t>Outdoor activity</w:t>
            </w:r>
            <w:r w:rsidR="00423B4C" w:rsidRPr="009C46E1">
              <w:rPr>
                <w:sz w:val="20"/>
                <w:szCs w:val="20"/>
              </w:rPr>
              <w:t xml:space="preserve"> </w:t>
            </w:r>
          </w:p>
          <w:p w:rsidR="00AB74CA" w:rsidRPr="009C46E1" w:rsidRDefault="00AB74CA" w:rsidP="00AB74CA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57A8C" w:rsidRPr="009C46E1" w:rsidRDefault="00AB74CA" w:rsidP="00AB74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C46E1">
              <w:rPr>
                <w:sz w:val="20"/>
                <w:szCs w:val="20"/>
              </w:rPr>
              <w:t>The hungry caterpillar has lost his house. C</w:t>
            </w:r>
            <w:r w:rsidR="00057A8C" w:rsidRPr="009C46E1">
              <w:rPr>
                <w:sz w:val="20"/>
                <w:szCs w:val="20"/>
              </w:rPr>
              <w:t xml:space="preserve">hildren to go outside </w:t>
            </w:r>
            <w:r w:rsidRPr="009C46E1">
              <w:rPr>
                <w:sz w:val="20"/>
                <w:szCs w:val="20"/>
              </w:rPr>
              <w:t>to collect different types of leaves. What shape are they? What colour? Children to use the leaves to make a house for the hungry caterpillar</w:t>
            </w:r>
            <w:r w:rsidR="00057A8C" w:rsidRPr="009C46E1">
              <w:rPr>
                <w:sz w:val="20"/>
                <w:szCs w:val="20"/>
              </w:rPr>
              <w:t xml:space="preserve">. </w:t>
            </w:r>
          </w:p>
          <w:p w:rsidR="00057A8C" w:rsidRPr="009C46E1" w:rsidRDefault="00057A8C" w:rsidP="00AB74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57A8C" w:rsidRPr="009C46E1" w:rsidRDefault="00057A8C" w:rsidP="00AB74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C46E1">
              <w:rPr>
                <w:sz w:val="20"/>
                <w:szCs w:val="20"/>
              </w:rPr>
              <w:t>What else can you use to build his house?</w:t>
            </w:r>
          </w:p>
          <w:p w:rsidR="00057A8C" w:rsidRPr="009C46E1" w:rsidRDefault="00057A8C" w:rsidP="00AB74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57A8C" w:rsidRPr="009C46E1" w:rsidRDefault="00057A8C" w:rsidP="00AB74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C46E1">
              <w:rPr>
                <w:sz w:val="20"/>
                <w:szCs w:val="20"/>
              </w:rPr>
              <w:t xml:space="preserve">To improve fine motor skills, children can use scissors or a </w:t>
            </w:r>
            <w:proofErr w:type="gramStart"/>
            <w:r w:rsidRPr="009C46E1">
              <w:rPr>
                <w:sz w:val="20"/>
                <w:szCs w:val="20"/>
              </w:rPr>
              <w:t>hole</w:t>
            </w:r>
            <w:proofErr w:type="gramEnd"/>
            <w:r w:rsidRPr="009C46E1">
              <w:rPr>
                <w:sz w:val="20"/>
                <w:szCs w:val="20"/>
              </w:rPr>
              <w:t xml:space="preserve"> puncher to make holes in the leaves. Please supervise the children when doing this. </w:t>
            </w:r>
          </w:p>
          <w:p w:rsidR="00057A8C" w:rsidRPr="009C46E1" w:rsidRDefault="00057A8C" w:rsidP="00AB74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B74CA" w:rsidRPr="009C46E1" w:rsidRDefault="00057A8C" w:rsidP="00AB74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C46E1">
              <w:rPr>
                <w:b/>
                <w:sz w:val="20"/>
                <w:szCs w:val="20"/>
              </w:rPr>
              <w:t xml:space="preserve">See images below. </w:t>
            </w:r>
            <w:r w:rsidR="00AB74CA" w:rsidRPr="009C46E1">
              <w:rPr>
                <w:b/>
                <w:sz w:val="20"/>
                <w:szCs w:val="20"/>
              </w:rPr>
              <w:t xml:space="preserve"> </w:t>
            </w:r>
          </w:p>
          <w:p w:rsidR="00AB74CA" w:rsidRPr="009C46E1" w:rsidRDefault="00AB74CA" w:rsidP="00AB74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B74CA" w:rsidRPr="009C46E1" w:rsidRDefault="001359BE" w:rsidP="00AB74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70B2648" wp14:editId="11C86DCD">
                  <wp:simplePos x="0" y="0"/>
                  <wp:positionH relativeFrom="column">
                    <wp:posOffset>-935215</wp:posOffset>
                  </wp:positionH>
                  <wp:positionV relativeFrom="paragraph">
                    <wp:posOffset>437173</wp:posOffset>
                  </wp:positionV>
                  <wp:extent cx="4492318" cy="952430"/>
                  <wp:effectExtent l="0" t="0" r="381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0" t="38602" r="13964" b="34568"/>
                          <a:stretch/>
                        </pic:blipFill>
                        <pic:spPr bwMode="auto">
                          <a:xfrm>
                            <a:off x="0" y="0"/>
                            <a:ext cx="4492318" cy="952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:rsidR="00895AF4" w:rsidRDefault="004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to continue forming letters correctly.</w:t>
            </w:r>
            <w:r w:rsidR="009F0840">
              <w:rPr>
                <w:sz w:val="20"/>
                <w:szCs w:val="20"/>
              </w:rPr>
              <w:t xml:space="preserve"> Can you write these letters across your page making sure they are formed </w:t>
            </w:r>
            <w:proofErr w:type="gramStart"/>
            <w:r w:rsidR="009F0840">
              <w:rPr>
                <w:sz w:val="20"/>
                <w:szCs w:val="20"/>
              </w:rPr>
              <w:t>correctly.</w:t>
            </w:r>
            <w:proofErr w:type="gramEnd"/>
            <w:r w:rsidR="009F0840">
              <w:rPr>
                <w:sz w:val="20"/>
                <w:szCs w:val="20"/>
              </w:rPr>
              <w:t xml:space="preserve"> </w:t>
            </w:r>
            <w:r w:rsidR="00B3434D">
              <w:rPr>
                <w:sz w:val="20"/>
                <w:szCs w:val="20"/>
              </w:rPr>
              <w:t>Always start from the top. Encourage children to not take their pencil off the page when writing each letter.</w:t>
            </w:r>
          </w:p>
          <w:p w:rsidR="008817DE" w:rsidRDefault="00881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817DE" w:rsidRDefault="00881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children are struggling, parent to write it with a highlighter, child to trace over it. </w:t>
            </w:r>
          </w:p>
          <w:p w:rsidR="00FA3E68" w:rsidRDefault="00FA3E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721DD" w:rsidRPr="00F721DD" w:rsidRDefault="00FA3E68" w:rsidP="00B343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Challenge: Can you write some words</w:t>
            </w:r>
            <w:r w:rsidR="002D7070">
              <w:rPr>
                <w:sz w:val="20"/>
                <w:szCs w:val="20"/>
              </w:rPr>
              <w:t xml:space="preserve"> or sentences</w:t>
            </w:r>
            <w:r>
              <w:rPr>
                <w:sz w:val="20"/>
                <w:szCs w:val="20"/>
              </w:rPr>
              <w:t xml:space="preserve"> with these letters. </w:t>
            </w:r>
          </w:p>
          <w:p w:rsidR="00F721DD" w:rsidRDefault="00F721DD" w:rsidP="00B343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32"/>
                <w:szCs w:val="20"/>
              </w:rPr>
            </w:pPr>
            <w:r>
              <w:rPr>
                <w:rFonts w:ascii="Comic Sans MS" w:hAnsi="Comic Sans MS" w:cs="Times New Roman"/>
                <w:b/>
                <w:sz w:val="32"/>
                <w:szCs w:val="20"/>
              </w:rPr>
              <w:t>c</w:t>
            </w:r>
          </w:p>
          <w:p w:rsidR="00F721DD" w:rsidRDefault="00F721DD" w:rsidP="00B343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32"/>
                <w:szCs w:val="20"/>
              </w:rPr>
            </w:pPr>
            <w:r>
              <w:rPr>
                <w:rFonts w:ascii="Comic Sans MS" w:hAnsi="Comic Sans MS" w:cs="Times New Roman"/>
                <w:b/>
                <w:sz w:val="32"/>
                <w:szCs w:val="20"/>
              </w:rPr>
              <w:t>a</w:t>
            </w:r>
          </w:p>
          <w:p w:rsidR="00F721DD" w:rsidRDefault="00F721DD" w:rsidP="00B343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32"/>
                <w:szCs w:val="20"/>
              </w:rPr>
            </w:pPr>
            <w:r>
              <w:rPr>
                <w:rFonts w:ascii="Comic Sans MS" w:hAnsi="Comic Sans MS" w:cs="Times New Roman"/>
                <w:b/>
                <w:sz w:val="32"/>
                <w:szCs w:val="20"/>
              </w:rPr>
              <w:t>o</w:t>
            </w:r>
          </w:p>
          <w:p w:rsidR="008159C6" w:rsidRPr="00F721DD" w:rsidRDefault="008159C6" w:rsidP="00B343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32"/>
                <w:szCs w:val="20"/>
              </w:rPr>
            </w:pPr>
            <w:r w:rsidRPr="00F721DD">
              <w:rPr>
                <w:rFonts w:ascii="Comic Sans MS" w:hAnsi="Comic Sans MS" w:cs="Times New Roman"/>
                <w:b/>
                <w:sz w:val="32"/>
                <w:szCs w:val="20"/>
              </w:rPr>
              <w:t>q</w:t>
            </w:r>
          </w:p>
          <w:p w:rsidR="008159C6" w:rsidRPr="00F721DD" w:rsidRDefault="008159C6" w:rsidP="00B343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32"/>
                <w:szCs w:val="20"/>
              </w:rPr>
            </w:pPr>
            <w:r w:rsidRPr="00F721DD">
              <w:rPr>
                <w:rFonts w:ascii="Comic Sans MS" w:hAnsi="Comic Sans MS" w:cs="Times New Roman"/>
                <w:b/>
                <w:sz w:val="32"/>
                <w:szCs w:val="20"/>
              </w:rPr>
              <w:t>g</w:t>
            </w:r>
          </w:p>
          <w:p w:rsidR="008159C6" w:rsidRPr="00F721DD" w:rsidRDefault="008159C6" w:rsidP="00B343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32"/>
                <w:szCs w:val="20"/>
              </w:rPr>
            </w:pPr>
            <w:r w:rsidRPr="00F721DD">
              <w:rPr>
                <w:rFonts w:ascii="Comic Sans MS" w:hAnsi="Comic Sans MS" w:cs="Times New Roman"/>
                <w:b/>
                <w:sz w:val="32"/>
                <w:szCs w:val="20"/>
              </w:rPr>
              <w:t>d</w:t>
            </w:r>
          </w:p>
          <w:p w:rsidR="009F0840" w:rsidRDefault="009F0840" w:rsidP="008159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join-Air No-Lead 7" w:hAnsi="Letterjoin-Air No-Lead 7" w:cstheme="majorHAnsi"/>
                <w:b/>
                <w:sz w:val="20"/>
                <w:szCs w:val="20"/>
              </w:rPr>
            </w:pPr>
          </w:p>
          <w:p w:rsidR="00FA3E68" w:rsidRPr="008159C6" w:rsidRDefault="00FA3E68" w:rsidP="008159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tterjoin-Air No-Lead 7" w:hAnsi="Letterjoin-Air No-Lead 7" w:cstheme="majorHAnsi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577FEF" w:rsidRDefault="002D401E" w:rsidP="0084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Children to </w:t>
            </w:r>
            <w:r w:rsidR="00844255">
              <w:rPr>
                <w:sz w:val="20"/>
                <w:szCs w:val="20"/>
              </w:rPr>
              <w:t xml:space="preserve">read their school reading book with an adult. </w:t>
            </w:r>
          </w:p>
          <w:p w:rsidR="00844255" w:rsidRDefault="00844255" w:rsidP="0084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44255" w:rsidRDefault="00844255" w:rsidP="0084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Talk about the story. What happened? </w:t>
            </w:r>
          </w:p>
          <w:p w:rsidR="00844255" w:rsidRDefault="00844255" w:rsidP="0084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44255" w:rsidRDefault="00844255" w:rsidP="0084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Challenge:</w:t>
            </w:r>
          </w:p>
          <w:p w:rsidR="00844255" w:rsidRDefault="00844255" w:rsidP="00844255">
            <w:pPr>
              <w:pStyle w:val="ListParagraph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book review. </w:t>
            </w:r>
          </w:p>
          <w:p w:rsidR="00844255" w:rsidRDefault="00844255" w:rsidP="0084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C46E1" w:rsidRDefault="009C46E1" w:rsidP="00844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577FEF" w:rsidRDefault="00012166" w:rsidP="00577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Hungry Caterpillar </w:t>
            </w:r>
            <w:r w:rsidR="009C46E1">
              <w:rPr>
                <w:sz w:val="20"/>
                <w:szCs w:val="20"/>
              </w:rPr>
              <w:t>Yoga for kids</w:t>
            </w:r>
          </w:p>
          <w:p w:rsidR="002D401E" w:rsidRDefault="004572CC" w:rsidP="002D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21" w:history="1">
              <w:r w:rsidR="00012166" w:rsidRPr="00091E8D">
                <w:rPr>
                  <w:rStyle w:val="Hyperlink"/>
                  <w:sz w:val="20"/>
                  <w:szCs w:val="20"/>
                </w:rPr>
                <w:t>https://www.youtube.com/watch?v=xhWDiQRrC1Y</w:t>
              </w:r>
            </w:hyperlink>
            <w:r w:rsidR="00012166">
              <w:rPr>
                <w:sz w:val="20"/>
                <w:szCs w:val="20"/>
              </w:rPr>
              <w:t xml:space="preserve"> </w:t>
            </w:r>
          </w:p>
          <w:p w:rsidR="002D401E" w:rsidRDefault="002D401E" w:rsidP="002D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1185A" w:rsidRPr="00B1185A" w:rsidRDefault="00B1185A" w:rsidP="00B11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8817DE" w:rsidRDefault="00FC4814" w:rsidP="00895AF4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-2377527</wp:posOffset>
            </wp:positionV>
            <wp:extent cx="10635916" cy="7248767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5916" cy="7248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7DE" w:rsidRDefault="008159C6" w:rsidP="008159C6">
      <w:pPr>
        <w:tabs>
          <w:tab w:val="left" w:pos="6385"/>
        </w:tabs>
      </w:pPr>
      <w:r>
        <w:tab/>
      </w:r>
    </w:p>
    <w:p w:rsidR="008817DE" w:rsidRDefault="008817DE" w:rsidP="00895AF4"/>
    <w:p w:rsidR="008817DE" w:rsidRDefault="008817DE" w:rsidP="00895AF4"/>
    <w:p w:rsidR="00D016C8" w:rsidRDefault="00D016C8" w:rsidP="00895AF4"/>
    <w:p w:rsidR="00D016C8" w:rsidRDefault="00D016C8" w:rsidP="00895AF4"/>
    <w:p w:rsidR="008F4E3C" w:rsidRDefault="008F4E3C" w:rsidP="00895AF4"/>
    <w:p w:rsidR="008F4E3C" w:rsidRDefault="008F4E3C" w:rsidP="00895AF4"/>
    <w:p w:rsidR="008F4E3C" w:rsidRDefault="008F4E3C" w:rsidP="00895AF4"/>
    <w:p w:rsidR="008F4E3C" w:rsidRDefault="008F4E3C" w:rsidP="00895AF4"/>
    <w:p w:rsidR="008F4E3C" w:rsidRDefault="008F4E3C" w:rsidP="00895AF4"/>
    <w:p w:rsidR="008F4E3C" w:rsidRDefault="008F4E3C" w:rsidP="00895AF4"/>
    <w:p w:rsidR="008F4E3C" w:rsidRDefault="008F4E3C" w:rsidP="00895AF4"/>
    <w:p w:rsidR="008F4E3C" w:rsidRDefault="008F4E3C" w:rsidP="00895AF4"/>
    <w:p w:rsidR="00D016C8" w:rsidRDefault="001359BE" w:rsidP="00895AF4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-594009</wp:posOffset>
            </wp:positionV>
            <wp:extent cx="10337605" cy="7026442"/>
            <wp:effectExtent l="0" t="0" r="698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605" cy="7026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7B282F" w:rsidRDefault="004572CC" w:rsidP="00895AF4"/>
    <w:p w:rsidR="00D016C8" w:rsidRDefault="00D016C8" w:rsidP="00895AF4"/>
    <w:p w:rsidR="00D016C8" w:rsidRDefault="00D016C8" w:rsidP="00895AF4"/>
    <w:p w:rsidR="00A12ED6" w:rsidRDefault="00A12ED6" w:rsidP="00895AF4"/>
    <w:p w:rsidR="00A12ED6" w:rsidRDefault="00A12ED6" w:rsidP="00895AF4"/>
    <w:p w:rsidR="00A12ED6" w:rsidRDefault="00A12ED6" w:rsidP="00895AF4"/>
    <w:p w:rsidR="00A12ED6" w:rsidRDefault="00A12ED6" w:rsidP="00895AF4"/>
    <w:p w:rsidR="00A12ED6" w:rsidRDefault="00A12ED6" w:rsidP="00895AF4"/>
    <w:p w:rsidR="00A12ED6" w:rsidRDefault="00A12ED6" w:rsidP="00895AF4"/>
    <w:p w:rsidR="00D016C8" w:rsidRDefault="001359BE" w:rsidP="00D17A03">
      <w:pPr>
        <w:tabs>
          <w:tab w:val="left" w:pos="12510"/>
        </w:tabs>
        <w:rPr>
          <w:rFonts w:ascii="Arial" w:hAnsi="Arial" w:cs="Arial"/>
          <w:noProof/>
          <w:color w:val="FFFFFF"/>
          <w:sz w:val="20"/>
          <w:szCs w:val="20"/>
          <w:lang w:eastAsia="en-GB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4760989</wp:posOffset>
            </wp:positionH>
            <wp:positionV relativeFrom="paragraph">
              <wp:posOffset>-624008</wp:posOffset>
            </wp:positionV>
            <wp:extent cx="4855779" cy="6992924"/>
            <wp:effectExtent l="0" t="0" r="2540" b="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79" cy="699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-710577</wp:posOffset>
            </wp:positionH>
            <wp:positionV relativeFrom="paragraph">
              <wp:posOffset>-726966</wp:posOffset>
            </wp:positionV>
            <wp:extent cx="5362253" cy="4240924"/>
            <wp:effectExtent l="0" t="0" r="0" b="762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53" cy="42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A8C" w:rsidRDefault="00057A8C" w:rsidP="00D17A03">
      <w:pPr>
        <w:tabs>
          <w:tab w:val="left" w:pos="12510"/>
        </w:tabs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613BDC" w:rsidRDefault="00613BDC" w:rsidP="00D17A03">
      <w:pPr>
        <w:tabs>
          <w:tab w:val="left" w:pos="12510"/>
        </w:tabs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Pr="00613BDC" w:rsidRDefault="001359BE" w:rsidP="00613BDC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-409903</wp:posOffset>
            </wp:positionH>
            <wp:positionV relativeFrom="paragraph">
              <wp:posOffset>225228</wp:posOffset>
            </wp:positionV>
            <wp:extent cx="4319751" cy="2882411"/>
            <wp:effectExtent l="0" t="0" r="5080" b="0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42" cy="288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P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613BDC" w:rsidRDefault="00613BDC" w:rsidP="00613BDC">
      <w:pPr>
        <w:rPr>
          <w:rFonts w:ascii="Arial" w:hAnsi="Arial" w:cs="Arial"/>
          <w:sz w:val="20"/>
          <w:szCs w:val="20"/>
          <w:lang w:eastAsia="en-GB"/>
        </w:rPr>
      </w:pPr>
    </w:p>
    <w:p w:rsidR="00057A8C" w:rsidRPr="00613BDC" w:rsidRDefault="00613BDC" w:rsidP="00613BDC">
      <w:pPr>
        <w:tabs>
          <w:tab w:val="left" w:pos="2022"/>
        </w:tabs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ab/>
      </w:r>
    </w:p>
    <w:sectPr w:rsidR="00057A8C" w:rsidRPr="00613BDC" w:rsidSect="00724AFC">
      <w:headerReference w:type="default" r:id="rId2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2CC" w:rsidRDefault="004572CC" w:rsidP="00DE6DC7">
      <w:pPr>
        <w:spacing w:after="0" w:line="240" w:lineRule="auto"/>
      </w:pPr>
      <w:r>
        <w:separator/>
      </w:r>
    </w:p>
  </w:endnote>
  <w:endnote w:type="continuationSeparator" w:id="0">
    <w:p w:rsidR="004572CC" w:rsidRDefault="004572CC" w:rsidP="00DE6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etterjoin-Air No-Lead 7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2CC" w:rsidRDefault="004572CC" w:rsidP="00DE6DC7">
      <w:pPr>
        <w:spacing w:after="0" w:line="240" w:lineRule="auto"/>
      </w:pPr>
      <w:r>
        <w:separator/>
      </w:r>
    </w:p>
  </w:footnote>
  <w:footnote w:type="continuationSeparator" w:id="0">
    <w:p w:rsidR="004572CC" w:rsidRDefault="004572CC" w:rsidP="00DE6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DC7" w:rsidRPr="00DE6DC7" w:rsidRDefault="00DE6DC7" w:rsidP="005F3BAA">
    <w:pPr>
      <w:pStyle w:val="Header"/>
      <w:rPr>
        <w:rFonts w:ascii="Letterjoin-Air No-Lead 7" w:hAnsi="Letterjoin-Air No-Lead 7"/>
        <w:sz w:val="36"/>
        <w:u w:val="single"/>
      </w:rPr>
    </w:pPr>
    <w:r w:rsidRPr="00DE6DC7">
      <w:rPr>
        <w:rFonts w:ascii="Letterjoin-Air No-Lead 7" w:hAnsi="Letterjoin-Air No-Lead 7"/>
        <w:sz w:val="36"/>
        <w:u w:val="single"/>
      </w:rPr>
      <w:t>Reception Lesson Plan</w:t>
    </w:r>
    <w:r w:rsidR="00A402DF">
      <w:rPr>
        <w:rFonts w:ascii="Letterjoin-Air No-Lead 7" w:hAnsi="Letterjoin-Air No-Lead 7"/>
        <w:sz w:val="36"/>
      </w:rPr>
      <w:t xml:space="preserve">             </w:t>
    </w:r>
    <w:r w:rsidR="00C401BD">
      <w:rPr>
        <w:rFonts w:ascii="Letterjoin-Air No-Lead 7" w:hAnsi="Letterjoin-Air No-Lead 7"/>
        <w:sz w:val="36"/>
      </w:rPr>
      <w:tab/>
    </w:r>
    <w:r w:rsidR="00C401BD">
      <w:rPr>
        <w:rFonts w:ascii="Letterjoin-Air No-Lead 7" w:hAnsi="Letterjoin-Air No-Lead 7"/>
        <w:sz w:val="36"/>
      </w:rPr>
      <w:tab/>
    </w:r>
    <w:r w:rsidR="00C401BD">
      <w:rPr>
        <w:rFonts w:ascii="Letterjoin-Air No-Lead 7" w:hAnsi="Letterjoin-Air No-Lead 7"/>
        <w:sz w:val="36"/>
        <w:u w:val="single"/>
      </w:rPr>
      <w:t>Friday 3rd</w:t>
    </w:r>
    <w:r w:rsidR="005F3BAA">
      <w:rPr>
        <w:rFonts w:ascii="Letterjoin-Air No-Lead 7" w:hAnsi="Letterjoin-Air No-Lead 7"/>
        <w:sz w:val="36"/>
        <w:u w:val="single"/>
      </w:rPr>
      <w:t xml:space="preserve"> </w:t>
    </w:r>
    <w:r w:rsidR="00FA3E68">
      <w:rPr>
        <w:rFonts w:ascii="Letterjoin-Air No-Lead 7" w:hAnsi="Letterjoin-Air No-Lead 7"/>
        <w:sz w:val="36"/>
        <w:u w:val="single"/>
      </w:rPr>
      <w:t>April</w:t>
    </w:r>
    <w:r w:rsidR="007A3A75">
      <w:rPr>
        <w:rFonts w:ascii="Letterjoin-Air No-Lead 7" w:hAnsi="Letterjoin-Air No-Lead 7"/>
        <w:sz w:val="36"/>
        <w:u w:val="single"/>
      </w:rPr>
      <w:t xml:space="preserve">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3EA0"/>
    <w:multiLevelType w:val="hybridMultilevel"/>
    <w:tmpl w:val="5D781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03892"/>
    <w:multiLevelType w:val="hybridMultilevel"/>
    <w:tmpl w:val="B650A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82BE7"/>
    <w:multiLevelType w:val="hybridMultilevel"/>
    <w:tmpl w:val="5C083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62F4F"/>
    <w:multiLevelType w:val="hybridMultilevel"/>
    <w:tmpl w:val="5412A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752AF"/>
    <w:multiLevelType w:val="hybridMultilevel"/>
    <w:tmpl w:val="B63480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82521A"/>
    <w:multiLevelType w:val="hybridMultilevel"/>
    <w:tmpl w:val="E422B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75F28"/>
    <w:multiLevelType w:val="hybridMultilevel"/>
    <w:tmpl w:val="F34C4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67205"/>
    <w:multiLevelType w:val="hybridMultilevel"/>
    <w:tmpl w:val="E03CD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91366"/>
    <w:multiLevelType w:val="hybridMultilevel"/>
    <w:tmpl w:val="C1125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75FB6"/>
    <w:multiLevelType w:val="hybridMultilevel"/>
    <w:tmpl w:val="38706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34E32"/>
    <w:multiLevelType w:val="hybridMultilevel"/>
    <w:tmpl w:val="0D942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A5353"/>
    <w:multiLevelType w:val="hybridMultilevel"/>
    <w:tmpl w:val="BE52C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6304CD"/>
    <w:multiLevelType w:val="hybridMultilevel"/>
    <w:tmpl w:val="B6429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6"/>
  </w:num>
  <w:num w:numId="5">
    <w:abstractNumId w:val="11"/>
  </w:num>
  <w:num w:numId="6">
    <w:abstractNumId w:val="12"/>
  </w:num>
  <w:num w:numId="7">
    <w:abstractNumId w:val="9"/>
  </w:num>
  <w:num w:numId="8">
    <w:abstractNumId w:val="7"/>
  </w:num>
  <w:num w:numId="9">
    <w:abstractNumId w:val="3"/>
  </w:num>
  <w:num w:numId="10">
    <w:abstractNumId w:val="4"/>
  </w:num>
  <w:num w:numId="11">
    <w:abstractNumId w:val="2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DC7"/>
    <w:rsid w:val="00012166"/>
    <w:rsid w:val="00034C63"/>
    <w:rsid w:val="000511A4"/>
    <w:rsid w:val="00057A8C"/>
    <w:rsid w:val="0006067E"/>
    <w:rsid w:val="000A11AF"/>
    <w:rsid w:val="000D5762"/>
    <w:rsid w:val="001359BE"/>
    <w:rsid w:val="001421C9"/>
    <w:rsid w:val="001B6289"/>
    <w:rsid w:val="001F235C"/>
    <w:rsid w:val="00242723"/>
    <w:rsid w:val="00267F52"/>
    <w:rsid w:val="002A28B5"/>
    <w:rsid w:val="002A5A91"/>
    <w:rsid w:val="002A7C32"/>
    <w:rsid w:val="002D401E"/>
    <w:rsid w:val="002D7070"/>
    <w:rsid w:val="002F1CB9"/>
    <w:rsid w:val="003115DF"/>
    <w:rsid w:val="00320327"/>
    <w:rsid w:val="00352640"/>
    <w:rsid w:val="00367FBE"/>
    <w:rsid w:val="003A17DB"/>
    <w:rsid w:val="003F5FED"/>
    <w:rsid w:val="00412A0E"/>
    <w:rsid w:val="00423B4C"/>
    <w:rsid w:val="004572CC"/>
    <w:rsid w:val="004A1932"/>
    <w:rsid w:val="004A55E3"/>
    <w:rsid w:val="004B4B08"/>
    <w:rsid w:val="004E42CA"/>
    <w:rsid w:val="005155A9"/>
    <w:rsid w:val="00541726"/>
    <w:rsid w:val="005620E9"/>
    <w:rsid w:val="00566A7B"/>
    <w:rsid w:val="00574AA4"/>
    <w:rsid w:val="00577FEF"/>
    <w:rsid w:val="005A15AD"/>
    <w:rsid w:val="005C073D"/>
    <w:rsid w:val="005D6AC1"/>
    <w:rsid w:val="005F3BAA"/>
    <w:rsid w:val="005F5E0A"/>
    <w:rsid w:val="00613BDC"/>
    <w:rsid w:val="00623371"/>
    <w:rsid w:val="0065109A"/>
    <w:rsid w:val="00693011"/>
    <w:rsid w:val="006977E0"/>
    <w:rsid w:val="006A657D"/>
    <w:rsid w:val="006C7537"/>
    <w:rsid w:val="00713825"/>
    <w:rsid w:val="00724AFC"/>
    <w:rsid w:val="007503F6"/>
    <w:rsid w:val="007A3A75"/>
    <w:rsid w:val="007A3ADA"/>
    <w:rsid w:val="007A4FE0"/>
    <w:rsid w:val="007C1703"/>
    <w:rsid w:val="007C527E"/>
    <w:rsid w:val="008159C6"/>
    <w:rsid w:val="00844255"/>
    <w:rsid w:val="008817DE"/>
    <w:rsid w:val="008902FC"/>
    <w:rsid w:val="00895AF4"/>
    <w:rsid w:val="008B62F3"/>
    <w:rsid w:val="008E41BA"/>
    <w:rsid w:val="008F4E3C"/>
    <w:rsid w:val="009424CB"/>
    <w:rsid w:val="00957FFA"/>
    <w:rsid w:val="00967944"/>
    <w:rsid w:val="00983D0F"/>
    <w:rsid w:val="009B0458"/>
    <w:rsid w:val="009B2587"/>
    <w:rsid w:val="009C2CC7"/>
    <w:rsid w:val="009C46E1"/>
    <w:rsid w:val="009F0840"/>
    <w:rsid w:val="00A12ED6"/>
    <w:rsid w:val="00A163C5"/>
    <w:rsid w:val="00A164B8"/>
    <w:rsid w:val="00A34B0E"/>
    <w:rsid w:val="00A35AA7"/>
    <w:rsid w:val="00A402DF"/>
    <w:rsid w:val="00A67B95"/>
    <w:rsid w:val="00A81EE4"/>
    <w:rsid w:val="00AA646A"/>
    <w:rsid w:val="00AB74CA"/>
    <w:rsid w:val="00AB78BE"/>
    <w:rsid w:val="00B1185A"/>
    <w:rsid w:val="00B3434D"/>
    <w:rsid w:val="00B527F3"/>
    <w:rsid w:val="00B53F93"/>
    <w:rsid w:val="00BD25D0"/>
    <w:rsid w:val="00BE073C"/>
    <w:rsid w:val="00C16DE0"/>
    <w:rsid w:val="00C256C6"/>
    <w:rsid w:val="00C3419D"/>
    <w:rsid w:val="00C401BD"/>
    <w:rsid w:val="00C77182"/>
    <w:rsid w:val="00CA6A60"/>
    <w:rsid w:val="00CB1A79"/>
    <w:rsid w:val="00D016C8"/>
    <w:rsid w:val="00D17A03"/>
    <w:rsid w:val="00D26948"/>
    <w:rsid w:val="00D26BA8"/>
    <w:rsid w:val="00D55286"/>
    <w:rsid w:val="00DD343A"/>
    <w:rsid w:val="00DD6C2B"/>
    <w:rsid w:val="00DE6DC7"/>
    <w:rsid w:val="00DF2718"/>
    <w:rsid w:val="00E17B89"/>
    <w:rsid w:val="00E334D9"/>
    <w:rsid w:val="00E46EA1"/>
    <w:rsid w:val="00E539AE"/>
    <w:rsid w:val="00E60C2E"/>
    <w:rsid w:val="00EE15B3"/>
    <w:rsid w:val="00EF6BE1"/>
    <w:rsid w:val="00F130A1"/>
    <w:rsid w:val="00F721DD"/>
    <w:rsid w:val="00FA3E68"/>
    <w:rsid w:val="00FB21E4"/>
    <w:rsid w:val="00FC4814"/>
    <w:rsid w:val="00FD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A62922-8210-49F2-9D83-D7BBA6E14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DC7"/>
  </w:style>
  <w:style w:type="paragraph" w:styleId="Footer">
    <w:name w:val="footer"/>
    <w:basedOn w:val="Normal"/>
    <w:link w:val="FooterChar"/>
    <w:uiPriority w:val="99"/>
    <w:unhideWhenUsed/>
    <w:rsid w:val="00DE6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DC7"/>
  </w:style>
  <w:style w:type="table" w:styleId="TableGrid">
    <w:name w:val="Table Grid"/>
    <w:basedOn w:val="TableNormal"/>
    <w:uiPriority w:val="39"/>
    <w:rsid w:val="00724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4A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4AFC"/>
    <w:rPr>
      <w:color w:val="954F72" w:themeColor="followedHyperlink"/>
      <w:u w:val="single"/>
    </w:rPr>
  </w:style>
  <w:style w:type="table" w:styleId="PlainTable5">
    <w:name w:val="Plain Table 5"/>
    <w:basedOn w:val="TableNormal"/>
    <w:uiPriority w:val="45"/>
    <w:rsid w:val="005F5E0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5F5E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5F5E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4">
    <w:name w:val="Grid Table 1 Light Accent 4"/>
    <w:basedOn w:val="TableNormal"/>
    <w:uiPriority w:val="46"/>
    <w:rsid w:val="005F5E0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5F5E0A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4">
    <w:name w:val="Grid Table 2 Accent 4"/>
    <w:basedOn w:val="TableNormal"/>
    <w:uiPriority w:val="47"/>
    <w:rsid w:val="005F5E0A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5F5E0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3115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8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ft6uJQIF4g" TargetMode="External"/><Relationship Id="rId13" Type="http://schemas.openxmlformats.org/officeDocument/2006/relationships/hyperlink" Target="https://www.youtube.com/watch?v=TvMyssfAUx0" TargetMode="External"/><Relationship Id="rId18" Type="http://schemas.openxmlformats.org/officeDocument/2006/relationships/hyperlink" Target="https://www.youtube.com/watch?v=idJYhjGyWTU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xhWDiQRrC1Y" TargetMode="External"/><Relationship Id="rId7" Type="http://schemas.openxmlformats.org/officeDocument/2006/relationships/hyperlink" Target="https://www.youtube.com/watch?v=gCzgc_RelBA" TargetMode="External"/><Relationship Id="rId12" Type="http://schemas.openxmlformats.org/officeDocument/2006/relationships/hyperlink" Target="https://www.youtube.com/watch?v=D3b-kcK3Eg8" TargetMode="External"/><Relationship Id="rId17" Type="http://schemas.openxmlformats.org/officeDocument/2006/relationships/hyperlink" Target="https://www.starfall.com/h/ltr-classic/?mg=m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phonicsbloom.com/uk/game/odd-and-bob?phase=2" TargetMode="Externa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u6JHupzwVo" TargetMode="External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teachyourmonstertoread.com/teachers-area/classroom-toolkit/phonics-songs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8F0NYBBKcz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88Q44ReOWE" TargetMode="External"/><Relationship Id="rId14" Type="http://schemas.openxmlformats.org/officeDocument/2006/relationships/hyperlink" Target="https://www.youtube.com/watch?v=e2dx65u59aw" TargetMode="External"/><Relationship Id="rId22" Type="http://schemas.openxmlformats.org/officeDocument/2006/relationships/image" Target="media/image3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4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Sobia Mahmood</dc:creator>
  <cp:keywords/>
  <dc:description/>
  <cp:lastModifiedBy>Sobia Mahmood</cp:lastModifiedBy>
  <cp:revision>228</cp:revision>
  <dcterms:created xsi:type="dcterms:W3CDTF">2020-03-26T11:29:00Z</dcterms:created>
  <dcterms:modified xsi:type="dcterms:W3CDTF">2020-03-27T12:29:00Z</dcterms:modified>
</cp:coreProperties>
</file>